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8CB" w:rsidRDefault="00476CF9" w:rsidP="00ED40D6">
      <w:pPr>
        <w:pStyle w:val="Estilo"/>
        <w:ind w:right="279"/>
        <w:jc w:val="right"/>
        <w:rPr>
          <w:rFonts w:ascii="MS Reference Sans Serif" w:hAnsi="MS Reference Sans Serif"/>
          <w:b/>
          <w:color w:val="7F7F7F" w:themeColor="text1" w:themeTint="80"/>
          <w:sz w:val="20"/>
        </w:rPr>
      </w:pPr>
      <w:r w:rsidRPr="009F08CB">
        <w:rPr>
          <w:rFonts w:ascii="MS Reference Sans Serif" w:hAnsi="MS Reference Sans Serif"/>
          <w:b/>
          <w:noProof/>
        </w:rPr>
        <w:drawing>
          <wp:anchor distT="0" distB="0" distL="114300" distR="114300" simplePos="0" relativeHeight="251659264" behindDoc="0" locked="0" layoutInCell="1" allowOverlap="1" wp14:anchorId="4DB1A7CE" wp14:editId="337F6FF7">
            <wp:simplePos x="0" y="0"/>
            <wp:positionH relativeFrom="column">
              <wp:posOffset>-3810</wp:posOffset>
            </wp:positionH>
            <wp:positionV relativeFrom="paragraph">
              <wp:posOffset>175895</wp:posOffset>
            </wp:positionV>
            <wp:extent cx="5503545" cy="1171575"/>
            <wp:effectExtent l="0" t="0" r="1905" b="9525"/>
            <wp:wrapTopAndBottom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bezote_Boletín Gnal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354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21EA" w:rsidRPr="009F08CB">
        <w:rPr>
          <w:rFonts w:ascii="MS Reference Sans Serif" w:hAnsi="MS Reference Sans Serif"/>
        </w:rPr>
        <w:t xml:space="preserve"> </w:t>
      </w:r>
      <w:r w:rsidR="00585C80">
        <w:rPr>
          <w:rFonts w:ascii="MS Reference Sans Serif" w:hAnsi="MS Reference Sans Serif"/>
          <w:b/>
          <w:color w:val="7F7F7F" w:themeColor="text1" w:themeTint="80"/>
          <w:sz w:val="20"/>
        </w:rPr>
        <w:t>Boletín No 127. Martes 24</w:t>
      </w:r>
      <w:r w:rsidR="009F08CB" w:rsidRPr="009F08CB">
        <w:rPr>
          <w:rFonts w:ascii="MS Reference Sans Serif" w:hAnsi="MS Reference Sans Serif"/>
          <w:b/>
          <w:color w:val="7F7F7F" w:themeColor="text1" w:themeTint="80"/>
          <w:sz w:val="20"/>
        </w:rPr>
        <w:t xml:space="preserve"> del 2014</w:t>
      </w:r>
    </w:p>
    <w:p w:rsidR="00585C80" w:rsidRDefault="00585C80" w:rsidP="00A36563">
      <w:pPr>
        <w:pStyle w:val="Estilo"/>
        <w:ind w:right="279"/>
        <w:rPr>
          <w:rFonts w:ascii="MS Reference Sans Serif" w:hAnsi="MS Reference Sans Serif"/>
          <w:b/>
          <w:sz w:val="28"/>
          <w:szCs w:val="28"/>
        </w:rPr>
      </w:pPr>
    </w:p>
    <w:p w:rsidR="008C70C1" w:rsidRDefault="008C70C1" w:rsidP="008C70C1">
      <w:pPr>
        <w:pStyle w:val="Estilo"/>
        <w:ind w:right="279"/>
        <w:jc w:val="center"/>
        <w:rPr>
          <w:rFonts w:ascii="MS Reference Sans Serif" w:hAnsi="MS Reference Sans Serif"/>
          <w:b/>
          <w:sz w:val="28"/>
          <w:szCs w:val="28"/>
        </w:rPr>
      </w:pPr>
      <w:r>
        <w:rPr>
          <w:rFonts w:ascii="MS Reference Sans Serif" w:hAnsi="MS Reference Sans Serif"/>
          <w:b/>
          <w:sz w:val="28"/>
          <w:szCs w:val="28"/>
        </w:rPr>
        <w:t>Agenda</w:t>
      </w:r>
    </w:p>
    <w:p w:rsidR="008C70C1" w:rsidRDefault="008C70C1" w:rsidP="007577E3">
      <w:pPr>
        <w:pStyle w:val="Estilo"/>
        <w:ind w:right="279"/>
        <w:jc w:val="center"/>
        <w:rPr>
          <w:rFonts w:ascii="MS Reference Sans Serif" w:hAnsi="MS Reference Sans Serif"/>
          <w:b/>
          <w:sz w:val="28"/>
          <w:szCs w:val="28"/>
        </w:rPr>
      </w:pPr>
    </w:p>
    <w:p w:rsidR="008C70C1" w:rsidRPr="008C70C1" w:rsidRDefault="008C70C1" w:rsidP="008C70C1">
      <w:pPr>
        <w:pStyle w:val="Estilo"/>
        <w:ind w:right="279"/>
        <w:jc w:val="center"/>
        <w:rPr>
          <w:rFonts w:ascii="MS Reference Sans Serif" w:hAnsi="MS Reference Sans Serif"/>
          <w:b/>
          <w:sz w:val="28"/>
          <w:szCs w:val="28"/>
        </w:rPr>
      </w:pPr>
      <w:r w:rsidRPr="008C70C1">
        <w:rPr>
          <w:rFonts w:ascii="MS Reference Sans Serif" w:hAnsi="MS Reference Sans Serif"/>
          <w:b/>
          <w:sz w:val="28"/>
          <w:szCs w:val="28"/>
        </w:rPr>
        <w:t xml:space="preserve">Juegos Supérate </w:t>
      </w:r>
      <w:proofErr w:type="spellStart"/>
      <w:r w:rsidRPr="008C70C1">
        <w:rPr>
          <w:rFonts w:ascii="MS Reference Sans Serif" w:hAnsi="MS Reference Sans Serif"/>
          <w:b/>
          <w:sz w:val="28"/>
          <w:szCs w:val="28"/>
        </w:rPr>
        <w:t>Intercolegiados</w:t>
      </w:r>
      <w:proofErr w:type="spellEnd"/>
      <w:r w:rsidRPr="008C70C1">
        <w:rPr>
          <w:rFonts w:ascii="MS Reference Sans Serif" w:hAnsi="MS Reference Sans Serif"/>
          <w:b/>
          <w:sz w:val="28"/>
          <w:szCs w:val="28"/>
        </w:rPr>
        <w:t>, Final Fútbol</w:t>
      </w:r>
    </w:p>
    <w:p w:rsidR="008C70C1" w:rsidRPr="008C70C1" w:rsidRDefault="008C70C1" w:rsidP="008C70C1">
      <w:pPr>
        <w:pStyle w:val="Estilo"/>
        <w:ind w:right="279"/>
        <w:jc w:val="center"/>
        <w:rPr>
          <w:rFonts w:ascii="MS Reference Sans Serif" w:hAnsi="MS Reference Sans Serif"/>
          <w:sz w:val="28"/>
          <w:szCs w:val="28"/>
        </w:rPr>
      </w:pPr>
    </w:p>
    <w:p w:rsidR="008C70C1" w:rsidRPr="008C70C1" w:rsidRDefault="008C70C1" w:rsidP="008C70C1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  <w:r w:rsidRPr="008C70C1">
        <w:rPr>
          <w:rFonts w:ascii="MS Reference Sans Serif" w:hAnsi="MS Reference Sans Serif"/>
          <w:b/>
          <w:sz w:val="22"/>
          <w:szCs w:val="22"/>
        </w:rPr>
        <w:t>Fecha</w:t>
      </w:r>
      <w:r w:rsidRPr="008C70C1">
        <w:rPr>
          <w:rFonts w:ascii="MS Reference Sans Serif" w:hAnsi="MS Reference Sans Serif"/>
          <w:sz w:val="22"/>
          <w:szCs w:val="22"/>
        </w:rPr>
        <w:t>: Miércoles 25 de junio</w:t>
      </w:r>
    </w:p>
    <w:p w:rsidR="008C70C1" w:rsidRPr="008C70C1" w:rsidRDefault="008C70C1" w:rsidP="008C70C1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  <w:r w:rsidRPr="008C70C1">
        <w:rPr>
          <w:rFonts w:ascii="MS Reference Sans Serif" w:hAnsi="MS Reference Sans Serif"/>
          <w:b/>
          <w:sz w:val="22"/>
          <w:szCs w:val="22"/>
        </w:rPr>
        <w:t>Lugar:</w:t>
      </w:r>
      <w:r w:rsidRPr="008C70C1">
        <w:rPr>
          <w:rFonts w:ascii="MS Reference Sans Serif" w:hAnsi="MS Reference Sans Serif"/>
          <w:sz w:val="22"/>
          <w:szCs w:val="22"/>
        </w:rPr>
        <w:t xml:space="preserve"> Cancha de Fútbol, Liceo Alejandro de Humboldt</w:t>
      </w:r>
    </w:p>
    <w:p w:rsidR="008C70C1" w:rsidRPr="008C70C1" w:rsidRDefault="008C70C1" w:rsidP="008C70C1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8C70C1" w:rsidRPr="00ED012E" w:rsidRDefault="008C70C1" w:rsidP="008C70C1">
      <w:pPr>
        <w:pStyle w:val="Estilo"/>
        <w:ind w:right="279"/>
        <w:jc w:val="both"/>
        <w:rPr>
          <w:rFonts w:ascii="MS Reference Sans Serif" w:hAnsi="MS Reference Sans Serif"/>
          <w:b/>
          <w:sz w:val="22"/>
          <w:szCs w:val="22"/>
        </w:rPr>
      </w:pPr>
      <w:r w:rsidRPr="00ED012E">
        <w:rPr>
          <w:rFonts w:ascii="MS Reference Sans Serif" w:hAnsi="MS Reference Sans Serif"/>
          <w:b/>
          <w:sz w:val="22"/>
          <w:szCs w:val="22"/>
        </w:rPr>
        <w:t>Categoría A, Varones</w:t>
      </w:r>
    </w:p>
    <w:p w:rsidR="008C70C1" w:rsidRPr="008C70C1" w:rsidRDefault="008C70C1" w:rsidP="008C70C1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  <w:r w:rsidRPr="008C70C1">
        <w:rPr>
          <w:rFonts w:ascii="MS Reference Sans Serif" w:hAnsi="MS Reference Sans Serif"/>
          <w:sz w:val="22"/>
          <w:szCs w:val="22"/>
        </w:rPr>
        <w:t>8:00 am  Melvin Jones Vs I.T Industrial</w:t>
      </w:r>
    </w:p>
    <w:p w:rsidR="008C70C1" w:rsidRPr="008C70C1" w:rsidRDefault="008C70C1" w:rsidP="008C70C1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8C70C1" w:rsidRPr="00ED012E" w:rsidRDefault="008C70C1" w:rsidP="008C70C1">
      <w:pPr>
        <w:pStyle w:val="Estilo"/>
        <w:ind w:right="279"/>
        <w:jc w:val="both"/>
        <w:rPr>
          <w:rFonts w:ascii="MS Reference Sans Serif" w:hAnsi="MS Reference Sans Serif"/>
          <w:b/>
          <w:sz w:val="22"/>
          <w:szCs w:val="22"/>
        </w:rPr>
      </w:pPr>
      <w:r w:rsidRPr="00ED012E">
        <w:rPr>
          <w:rFonts w:ascii="MS Reference Sans Serif" w:hAnsi="MS Reference Sans Serif"/>
          <w:b/>
          <w:sz w:val="22"/>
          <w:szCs w:val="22"/>
        </w:rPr>
        <w:t xml:space="preserve">Categoría B, Femenino </w:t>
      </w:r>
    </w:p>
    <w:p w:rsidR="008C70C1" w:rsidRPr="008C70C1" w:rsidRDefault="008C70C1" w:rsidP="008C70C1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  <w:r w:rsidRPr="008C70C1">
        <w:rPr>
          <w:rFonts w:ascii="MS Reference Sans Serif" w:hAnsi="MS Reference Sans Serif"/>
          <w:sz w:val="22"/>
          <w:szCs w:val="22"/>
        </w:rPr>
        <w:t>10:30 am  Gabriela Mistra</w:t>
      </w:r>
      <w:r>
        <w:rPr>
          <w:rFonts w:ascii="MS Reference Sans Serif" w:hAnsi="MS Reference Sans Serif"/>
          <w:sz w:val="22"/>
          <w:szCs w:val="22"/>
        </w:rPr>
        <w:t>l Vs Liceo Alejandro de Humboldt</w:t>
      </w:r>
    </w:p>
    <w:p w:rsidR="008C70C1" w:rsidRPr="00ED012E" w:rsidRDefault="008C70C1" w:rsidP="008C70C1">
      <w:pPr>
        <w:pStyle w:val="Estilo"/>
        <w:ind w:right="279"/>
        <w:jc w:val="both"/>
        <w:rPr>
          <w:rFonts w:ascii="MS Reference Sans Serif" w:hAnsi="MS Reference Sans Serif"/>
          <w:b/>
          <w:sz w:val="22"/>
          <w:szCs w:val="22"/>
        </w:rPr>
      </w:pPr>
    </w:p>
    <w:p w:rsidR="008C70C1" w:rsidRPr="00ED012E" w:rsidRDefault="008C70C1" w:rsidP="008C70C1">
      <w:pPr>
        <w:pStyle w:val="Estilo"/>
        <w:ind w:right="279"/>
        <w:jc w:val="both"/>
        <w:rPr>
          <w:rFonts w:ascii="MS Reference Sans Serif" w:hAnsi="MS Reference Sans Serif"/>
          <w:b/>
          <w:sz w:val="22"/>
          <w:szCs w:val="22"/>
        </w:rPr>
      </w:pPr>
      <w:r w:rsidRPr="00ED012E">
        <w:rPr>
          <w:rFonts w:ascii="MS Reference Sans Serif" w:hAnsi="MS Reference Sans Serif"/>
          <w:b/>
          <w:sz w:val="22"/>
          <w:szCs w:val="22"/>
        </w:rPr>
        <w:t>Categoría B, Masculino</w:t>
      </w:r>
    </w:p>
    <w:p w:rsidR="008C70C1" w:rsidRPr="008C70C1" w:rsidRDefault="008C70C1" w:rsidP="008C70C1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  <w:r w:rsidRPr="008C70C1">
        <w:rPr>
          <w:rFonts w:ascii="MS Reference Sans Serif" w:hAnsi="MS Reference Sans Serif"/>
          <w:sz w:val="22"/>
          <w:szCs w:val="22"/>
        </w:rPr>
        <w:t>12m Gabriela Mistral Vs Don Bosco</w:t>
      </w:r>
    </w:p>
    <w:p w:rsidR="008C70C1" w:rsidRPr="008C70C1" w:rsidRDefault="008C70C1" w:rsidP="008C70C1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A2762A" w:rsidRDefault="00A2762A" w:rsidP="008C70C1">
      <w:pPr>
        <w:pStyle w:val="Estilo"/>
        <w:ind w:right="279"/>
        <w:jc w:val="center"/>
        <w:rPr>
          <w:rFonts w:ascii="MS Reference Sans Serif" w:hAnsi="MS Reference Sans Serif"/>
          <w:b/>
          <w:sz w:val="28"/>
          <w:szCs w:val="28"/>
        </w:rPr>
      </w:pPr>
      <w:r>
        <w:rPr>
          <w:rFonts w:ascii="MS Reference Sans Serif" w:hAnsi="MS Reference Sans Serif"/>
          <w:b/>
          <w:sz w:val="28"/>
          <w:szCs w:val="28"/>
        </w:rPr>
        <w:t xml:space="preserve">Todo un éxito la </w:t>
      </w:r>
      <w:r w:rsidRPr="00A2762A">
        <w:rPr>
          <w:rFonts w:ascii="MS Reference Sans Serif" w:hAnsi="MS Reference Sans Serif"/>
          <w:b/>
          <w:sz w:val="28"/>
          <w:szCs w:val="28"/>
        </w:rPr>
        <w:t>Feria Agroalimentaria coordinada por la Umata</w:t>
      </w:r>
    </w:p>
    <w:p w:rsidR="00A36563" w:rsidRDefault="00A36563" w:rsidP="008C70C1">
      <w:pPr>
        <w:pStyle w:val="Estilo"/>
        <w:ind w:right="279"/>
        <w:jc w:val="center"/>
        <w:rPr>
          <w:rFonts w:ascii="MS Reference Sans Serif" w:hAnsi="MS Reference Sans Serif"/>
          <w:b/>
          <w:sz w:val="28"/>
          <w:szCs w:val="28"/>
        </w:rPr>
      </w:pPr>
    </w:p>
    <w:p w:rsidR="00A2762A" w:rsidRDefault="00FE1D39" w:rsidP="00A2762A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411D8DF1" wp14:editId="25DB3F4D">
            <wp:simplePos x="0" y="0"/>
            <wp:positionH relativeFrom="column">
              <wp:posOffset>-3810</wp:posOffset>
            </wp:positionH>
            <wp:positionV relativeFrom="paragraph">
              <wp:posOffset>20320</wp:posOffset>
            </wp:positionV>
            <wp:extent cx="2590800" cy="1714500"/>
            <wp:effectExtent l="0" t="0" r="0" b="0"/>
            <wp:wrapSquare wrapText="bothSides"/>
            <wp:docPr id="1" name="Imagen 1" descr="C:\Users\luis.bravo\Desktop\Nueva carpeta\IMG_99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is.bravo\Desktop\Nueva carpeta\IMG_993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A2762A">
        <w:rPr>
          <w:rFonts w:ascii="MS Reference Sans Serif" w:hAnsi="MS Reference Sans Serif"/>
          <w:sz w:val="22"/>
          <w:szCs w:val="22"/>
        </w:rPr>
        <w:t>C</w:t>
      </w:r>
      <w:r w:rsidR="00A2762A" w:rsidRPr="00A2762A">
        <w:rPr>
          <w:rFonts w:ascii="MS Reference Sans Serif" w:hAnsi="MS Reference Sans Serif"/>
          <w:sz w:val="22"/>
          <w:szCs w:val="22"/>
        </w:rPr>
        <w:t>on participación de expositores de los sector</w:t>
      </w:r>
      <w:r w:rsidR="00A2762A">
        <w:rPr>
          <w:rFonts w:ascii="MS Reference Sans Serif" w:hAnsi="MS Reference Sans Serif"/>
          <w:sz w:val="22"/>
          <w:szCs w:val="22"/>
        </w:rPr>
        <w:t xml:space="preserve">es rural y urbano del Municipio de Popayán, se cumplió en  el centro recreativo </w:t>
      </w:r>
      <w:proofErr w:type="spellStart"/>
      <w:r w:rsidR="00A2762A">
        <w:rPr>
          <w:rFonts w:ascii="MS Reference Sans Serif" w:hAnsi="MS Reference Sans Serif"/>
          <w:sz w:val="22"/>
          <w:szCs w:val="22"/>
        </w:rPr>
        <w:t>Pisojé</w:t>
      </w:r>
      <w:proofErr w:type="spellEnd"/>
      <w:r w:rsidR="00A2762A">
        <w:rPr>
          <w:rFonts w:ascii="MS Reference Sans Serif" w:hAnsi="MS Reference Sans Serif"/>
          <w:sz w:val="22"/>
          <w:szCs w:val="22"/>
        </w:rPr>
        <w:t xml:space="preserve"> de </w:t>
      </w:r>
      <w:proofErr w:type="spellStart"/>
      <w:r w:rsidR="00A2762A">
        <w:rPr>
          <w:rFonts w:ascii="MS Reference Sans Serif" w:hAnsi="MS Reference Sans Serif"/>
          <w:sz w:val="22"/>
          <w:szCs w:val="22"/>
        </w:rPr>
        <w:t>Comfacauca</w:t>
      </w:r>
      <w:proofErr w:type="spellEnd"/>
      <w:r w:rsidR="00A2762A">
        <w:rPr>
          <w:rFonts w:ascii="MS Reference Sans Serif" w:hAnsi="MS Reference Sans Serif"/>
          <w:sz w:val="22"/>
          <w:szCs w:val="22"/>
        </w:rPr>
        <w:t xml:space="preserve"> la f</w:t>
      </w:r>
      <w:r w:rsidR="00A2762A" w:rsidRPr="00A2762A">
        <w:rPr>
          <w:rFonts w:ascii="MS Reference Sans Serif" w:hAnsi="MS Reference Sans Serif"/>
          <w:sz w:val="22"/>
          <w:szCs w:val="22"/>
        </w:rPr>
        <w:t>eria</w:t>
      </w:r>
      <w:r w:rsidR="00A2762A">
        <w:rPr>
          <w:rFonts w:ascii="MS Reference Sans Serif" w:hAnsi="MS Reference Sans Serif"/>
          <w:sz w:val="22"/>
          <w:szCs w:val="22"/>
        </w:rPr>
        <w:t xml:space="preserve"> agroalimentaria, que contó con el apoyo del Departamento para la Prosperidad Social-DPS</w:t>
      </w:r>
      <w:r w:rsidR="00A2762A" w:rsidRPr="00A2762A">
        <w:rPr>
          <w:rFonts w:ascii="MS Reference Sans Serif" w:hAnsi="MS Reference Sans Serif"/>
          <w:sz w:val="22"/>
          <w:szCs w:val="22"/>
        </w:rPr>
        <w:t xml:space="preserve"> y</w:t>
      </w:r>
      <w:r w:rsidR="00A2762A">
        <w:rPr>
          <w:rFonts w:ascii="MS Reference Sans Serif" w:hAnsi="MS Reference Sans Serif"/>
          <w:sz w:val="22"/>
          <w:szCs w:val="22"/>
        </w:rPr>
        <w:t xml:space="preserve"> varias organizaciones sociales con sede en la capital caucana.</w:t>
      </w:r>
    </w:p>
    <w:p w:rsidR="00A2762A" w:rsidRDefault="00A2762A" w:rsidP="00A2762A">
      <w:pPr>
        <w:pStyle w:val="Estilo"/>
        <w:ind w:right="279"/>
        <w:rPr>
          <w:rFonts w:ascii="MS Reference Sans Serif" w:hAnsi="MS Reference Sans Serif"/>
          <w:sz w:val="22"/>
          <w:szCs w:val="22"/>
        </w:rPr>
      </w:pPr>
    </w:p>
    <w:p w:rsidR="00FC5431" w:rsidRPr="00FC5431" w:rsidRDefault="00FC5431" w:rsidP="00FC5431">
      <w:pPr>
        <w:pStyle w:val="Estilo"/>
        <w:ind w:right="279"/>
        <w:rPr>
          <w:rFonts w:ascii="MS Reference Sans Serif" w:hAnsi="MS Reference Sans Serif"/>
          <w:b/>
          <w:sz w:val="18"/>
          <w:szCs w:val="18"/>
        </w:rPr>
      </w:pPr>
      <w:r w:rsidRPr="00FC5431">
        <w:rPr>
          <w:rFonts w:ascii="MS Reference Sans Serif" w:hAnsi="MS Reference Sans Serif"/>
          <w:b/>
          <w:sz w:val="18"/>
          <w:szCs w:val="18"/>
        </w:rPr>
        <w:t xml:space="preserve">Alcalde compartió con los participantes en Feria Agroalimentaria en </w:t>
      </w:r>
      <w:proofErr w:type="spellStart"/>
      <w:r w:rsidRPr="00FC5431">
        <w:rPr>
          <w:rFonts w:ascii="MS Reference Sans Serif" w:hAnsi="MS Reference Sans Serif"/>
          <w:b/>
          <w:sz w:val="18"/>
          <w:szCs w:val="18"/>
        </w:rPr>
        <w:t>Pisojé</w:t>
      </w:r>
      <w:proofErr w:type="spellEnd"/>
    </w:p>
    <w:p w:rsidR="00FC5431" w:rsidRDefault="00FC5431" w:rsidP="00A2762A">
      <w:pPr>
        <w:pStyle w:val="Estilo"/>
        <w:ind w:right="279"/>
        <w:rPr>
          <w:rFonts w:ascii="MS Reference Sans Serif" w:hAnsi="MS Reference Sans Serif"/>
          <w:sz w:val="22"/>
          <w:szCs w:val="22"/>
        </w:rPr>
      </w:pPr>
    </w:p>
    <w:p w:rsidR="00A2762A" w:rsidRDefault="00A2762A" w:rsidP="00A2762A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sz w:val="22"/>
          <w:szCs w:val="22"/>
        </w:rPr>
        <w:t>El evento fue instalado por el Alcalde Francisco Fuentes Meneses quien destacó el trabajo de la Unidad Municipal de Asistencia Técnica Agropecuaria-UMATA, además del compromiso de los líderes de las Comunas, barrios y sectores rurales.</w:t>
      </w:r>
    </w:p>
    <w:p w:rsidR="00A2762A" w:rsidRDefault="00A2762A" w:rsidP="00A2762A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A2762A" w:rsidRDefault="007E096F" w:rsidP="00A2762A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sz w:val="22"/>
          <w:szCs w:val="22"/>
        </w:rPr>
        <w:lastRenderedPageBreak/>
        <w:t>Durante la actividad se realizaron:</w:t>
      </w:r>
      <w:r w:rsidR="00A2762A">
        <w:rPr>
          <w:rFonts w:ascii="MS Reference Sans Serif" w:hAnsi="MS Reference Sans Serif"/>
          <w:sz w:val="22"/>
          <w:szCs w:val="22"/>
        </w:rPr>
        <w:t xml:space="preserve"> muestra gastronómic</w:t>
      </w:r>
      <w:r>
        <w:rPr>
          <w:rFonts w:ascii="MS Reference Sans Serif" w:hAnsi="MS Reference Sans Serif"/>
          <w:sz w:val="22"/>
          <w:szCs w:val="22"/>
        </w:rPr>
        <w:t xml:space="preserve">a, exposición de artesanías y </w:t>
      </w:r>
      <w:r w:rsidR="00A2762A">
        <w:rPr>
          <w:rFonts w:ascii="MS Reference Sans Serif" w:hAnsi="MS Reference Sans Serif"/>
          <w:sz w:val="22"/>
          <w:szCs w:val="22"/>
        </w:rPr>
        <w:t xml:space="preserve"> productos agrícolas cultivados en sus huertas caseras.</w:t>
      </w:r>
    </w:p>
    <w:p w:rsidR="00A2762A" w:rsidRDefault="00A2762A" w:rsidP="00A2762A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A2762A" w:rsidRDefault="007E096F" w:rsidP="00CB2447">
      <w:pPr>
        <w:pStyle w:val="Estilo"/>
        <w:ind w:right="279"/>
        <w:jc w:val="center"/>
        <w:rPr>
          <w:rFonts w:ascii="MS Reference Sans Serif" w:hAnsi="MS Reference Sans Serif"/>
          <w:b/>
          <w:sz w:val="28"/>
          <w:szCs w:val="28"/>
        </w:rPr>
      </w:pPr>
      <w:r>
        <w:rPr>
          <w:rFonts w:ascii="MS Reference Sans Serif" w:hAnsi="MS Reference Sans Serif"/>
          <w:b/>
          <w:sz w:val="28"/>
          <w:szCs w:val="28"/>
        </w:rPr>
        <w:t xml:space="preserve">Alcalde  </w:t>
      </w:r>
      <w:proofErr w:type="spellStart"/>
      <w:r>
        <w:rPr>
          <w:rFonts w:ascii="MS Reference Sans Serif" w:hAnsi="MS Reference Sans Serif"/>
          <w:b/>
          <w:sz w:val="28"/>
          <w:szCs w:val="28"/>
        </w:rPr>
        <w:t>concerta</w:t>
      </w:r>
      <w:proofErr w:type="spellEnd"/>
      <w:r w:rsidR="00056BE8" w:rsidRPr="00056BE8">
        <w:rPr>
          <w:rFonts w:ascii="MS Reference Sans Serif" w:hAnsi="MS Reference Sans Serif"/>
          <w:b/>
          <w:sz w:val="28"/>
          <w:szCs w:val="28"/>
        </w:rPr>
        <w:t xml:space="preserve"> con Consejo Directivo de</w:t>
      </w:r>
      <w:r>
        <w:rPr>
          <w:rFonts w:ascii="MS Reference Sans Serif" w:hAnsi="MS Reference Sans Serif"/>
          <w:b/>
          <w:sz w:val="28"/>
          <w:szCs w:val="28"/>
        </w:rPr>
        <w:t xml:space="preserve"> la Normal Superior </w:t>
      </w:r>
      <w:r w:rsidR="00056BE8" w:rsidRPr="00056BE8">
        <w:rPr>
          <w:rFonts w:ascii="MS Reference Sans Serif" w:hAnsi="MS Reference Sans Serif"/>
          <w:b/>
          <w:sz w:val="28"/>
          <w:szCs w:val="28"/>
        </w:rPr>
        <w:t xml:space="preserve"> sitio para construcción Centro Vida</w:t>
      </w:r>
    </w:p>
    <w:p w:rsidR="007E096F" w:rsidRPr="00056BE8" w:rsidRDefault="007E096F" w:rsidP="00CB2447">
      <w:pPr>
        <w:pStyle w:val="Estilo"/>
        <w:ind w:right="279"/>
        <w:jc w:val="center"/>
        <w:rPr>
          <w:rFonts w:ascii="MS Reference Sans Serif" w:hAnsi="MS Reference Sans Serif"/>
          <w:b/>
          <w:sz w:val="28"/>
          <w:szCs w:val="28"/>
        </w:rPr>
      </w:pPr>
    </w:p>
    <w:p w:rsidR="00056BE8" w:rsidRDefault="00056BE8" w:rsidP="00056BE8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sz w:val="22"/>
          <w:szCs w:val="22"/>
        </w:rPr>
        <w:t>Hoy en las primeras horas de la mañana el Alcalde Francisco Fuentes Meneses se reunió con los directivos, docentes y representantes de la Asociación de Padres de Familia, de</w:t>
      </w:r>
      <w:r w:rsidR="007E096F">
        <w:rPr>
          <w:rFonts w:ascii="MS Reference Sans Serif" w:hAnsi="MS Reference Sans Serif"/>
          <w:sz w:val="22"/>
          <w:szCs w:val="22"/>
        </w:rPr>
        <w:t xml:space="preserve"> la Normal </w:t>
      </w:r>
      <w:proofErr w:type="gramStart"/>
      <w:r w:rsidR="007E096F">
        <w:rPr>
          <w:rFonts w:ascii="MS Reference Sans Serif" w:hAnsi="MS Reference Sans Serif"/>
          <w:sz w:val="22"/>
          <w:szCs w:val="22"/>
        </w:rPr>
        <w:t xml:space="preserve">Superior </w:t>
      </w:r>
      <w:r>
        <w:rPr>
          <w:rFonts w:ascii="MS Reference Sans Serif" w:hAnsi="MS Reference Sans Serif"/>
          <w:sz w:val="22"/>
          <w:szCs w:val="22"/>
        </w:rPr>
        <w:t>,</w:t>
      </w:r>
      <w:proofErr w:type="gramEnd"/>
      <w:r>
        <w:rPr>
          <w:rFonts w:ascii="MS Reference Sans Serif" w:hAnsi="MS Reference Sans Serif"/>
          <w:sz w:val="22"/>
          <w:szCs w:val="22"/>
        </w:rPr>
        <w:t xml:space="preserve"> </w:t>
      </w:r>
      <w:r w:rsidR="00C4451B">
        <w:rPr>
          <w:rFonts w:ascii="MS Reference Sans Serif" w:hAnsi="MS Reference Sans Serif"/>
          <w:sz w:val="22"/>
          <w:szCs w:val="22"/>
        </w:rPr>
        <w:t>en la biblioteca de la institución educativa, donde retomaron nuevamente el</w:t>
      </w:r>
      <w:r w:rsidR="007E096F">
        <w:rPr>
          <w:rFonts w:ascii="MS Reference Sans Serif" w:hAnsi="MS Reference Sans Serif"/>
          <w:sz w:val="22"/>
          <w:szCs w:val="22"/>
        </w:rPr>
        <w:t xml:space="preserve"> tema de</w:t>
      </w:r>
      <w:r w:rsidR="00C4451B">
        <w:rPr>
          <w:rFonts w:ascii="MS Reference Sans Serif" w:hAnsi="MS Reference Sans Serif"/>
          <w:sz w:val="22"/>
          <w:szCs w:val="22"/>
        </w:rPr>
        <w:t xml:space="preserve"> la construcción del Centro Vida del suroriente en un terreno ubicado en la calle 17 con carrera 17.</w:t>
      </w:r>
    </w:p>
    <w:p w:rsidR="00086AC4" w:rsidRDefault="00086AC4" w:rsidP="00056BE8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086AC4" w:rsidRPr="009823AB" w:rsidRDefault="00FE1D39" w:rsidP="00056BE8">
      <w:pPr>
        <w:pStyle w:val="Estilo"/>
        <w:ind w:right="279"/>
        <w:jc w:val="both"/>
        <w:rPr>
          <w:rFonts w:ascii="MS Reference Sans Serif" w:hAnsi="MS Reference Sans Serif"/>
          <w:b/>
          <w:sz w:val="18"/>
          <w:szCs w:val="18"/>
        </w:rPr>
      </w:pPr>
      <w:r>
        <w:rPr>
          <w:rFonts w:ascii="MS Reference Sans Serif" w:hAnsi="MS Reference Sans Serif"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798E55FA" wp14:editId="6485546D">
            <wp:simplePos x="0" y="0"/>
            <wp:positionH relativeFrom="column">
              <wp:posOffset>-19050</wp:posOffset>
            </wp:positionH>
            <wp:positionV relativeFrom="paragraph">
              <wp:posOffset>-3175</wp:posOffset>
            </wp:positionV>
            <wp:extent cx="3324225" cy="2105025"/>
            <wp:effectExtent l="0" t="0" r="9525" b="9525"/>
            <wp:wrapSquare wrapText="bothSides"/>
            <wp:docPr id="7" name="Imagen 7" descr="C:\Users\luis.bravo\Desktop\101CANON\IMG_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is.bravo\Desktop\101CANON\IMG_000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23AB" w:rsidRPr="009823AB">
        <w:rPr>
          <w:rFonts w:ascii="MS Reference Sans Serif" w:hAnsi="MS Reference Sans Serif"/>
          <w:b/>
          <w:sz w:val="18"/>
          <w:szCs w:val="18"/>
        </w:rPr>
        <w:t>Reunión del Consejo Directivo de la Normal Superior de Señoritas y el señor Alcalde.</w:t>
      </w:r>
    </w:p>
    <w:p w:rsidR="009823AB" w:rsidRDefault="009823AB" w:rsidP="00056BE8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C4451B" w:rsidRDefault="00C4451B" w:rsidP="00056BE8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sz w:val="22"/>
          <w:szCs w:val="22"/>
        </w:rPr>
        <w:t>Dijo el Alca</w:t>
      </w:r>
      <w:r w:rsidR="007E096F">
        <w:rPr>
          <w:rFonts w:ascii="MS Reference Sans Serif" w:hAnsi="MS Reference Sans Serif"/>
          <w:sz w:val="22"/>
          <w:szCs w:val="22"/>
        </w:rPr>
        <w:t>lde Fuentes Meneses  que se  dialoga</w:t>
      </w:r>
      <w:r>
        <w:rPr>
          <w:rFonts w:ascii="MS Reference Sans Serif" w:hAnsi="MS Reference Sans Serif"/>
          <w:sz w:val="22"/>
          <w:szCs w:val="22"/>
        </w:rPr>
        <w:t xml:space="preserve"> con la comunidad educativa de la Normal Superior,</w:t>
      </w:r>
      <w:r w:rsidR="007E096F">
        <w:rPr>
          <w:rFonts w:ascii="MS Reference Sans Serif" w:hAnsi="MS Reference Sans Serif"/>
          <w:sz w:val="22"/>
          <w:szCs w:val="22"/>
        </w:rPr>
        <w:t xml:space="preserve"> para</w:t>
      </w:r>
      <w:r w:rsidR="000C1555">
        <w:rPr>
          <w:rFonts w:ascii="MS Reference Sans Serif" w:hAnsi="MS Reference Sans Serif"/>
          <w:sz w:val="22"/>
          <w:szCs w:val="22"/>
        </w:rPr>
        <w:t xml:space="preserve"> resolver </w:t>
      </w:r>
      <w:r>
        <w:rPr>
          <w:rFonts w:ascii="MS Reference Sans Serif" w:hAnsi="MS Reference Sans Serif"/>
          <w:sz w:val="22"/>
          <w:szCs w:val="22"/>
        </w:rPr>
        <w:t xml:space="preserve">el predio </w:t>
      </w:r>
      <w:r w:rsidR="009D41E8">
        <w:rPr>
          <w:rFonts w:ascii="MS Reference Sans Serif" w:hAnsi="MS Reference Sans Serif"/>
          <w:sz w:val="22"/>
          <w:szCs w:val="22"/>
        </w:rPr>
        <w:t xml:space="preserve">donde se construirá </w:t>
      </w:r>
      <w:r>
        <w:rPr>
          <w:rFonts w:ascii="MS Reference Sans Serif" w:hAnsi="MS Reference Sans Serif"/>
          <w:sz w:val="22"/>
          <w:szCs w:val="22"/>
        </w:rPr>
        <w:t>el Centro Vida que beneficiará a los adultos mayores de las comunas 6 y 7.</w:t>
      </w:r>
    </w:p>
    <w:p w:rsidR="00C4451B" w:rsidRDefault="00C4451B" w:rsidP="00056BE8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C4451B" w:rsidRDefault="00C4451B" w:rsidP="00056BE8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sz w:val="22"/>
          <w:szCs w:val="22"/>
        </w:rPr>
        <w:t xml:space="preserve">Puntualizó el mandatario local que se </w:t>
      </w:r>
      <w:r w:rsidR="000C1555">
        <w:rPr>
          <w:rFonts w:ascii="MS Reference Sans Serif" w:hAnsi="MS Reference Sans Serif"/>
          <w:sz w:val="22"/>
          <w:szCs w:val="22"/>
        </w:rPr>
        <w:t xml:space="preserve">analiza </w:t>
      </w:r>
      <w:r>
        <w:rPr>
          <w:rFonts w:ascii="MS Reference Sans Serif" w:hAnsi="MS Reference Sans Serif"/>
          <w:sz w:val="22"/>
          <w:szCs w:val="22"/>
        </w:rPr>
        <w:t xml:space="preserve"> el tema jurídico, el tema social, los beneficios del proyecto y definir al mismo tiempo unos aportes para necesidades que tenga la institución educativa</w:t>
      </w:r>
      <w:r w:rsidR="004662E4">
        <w:rPr>
          <w:rFonts w:ascii="MS Reference Sans Serif" w:hAnsi="MS Reference Sans Serif"/>
          <w:sz w:val="22"/>
          <w:szCs w:val="22"/>
        </w:rPr>
        <w:t>.</w:t>
      </w:r>
    </w:p>
    <w:p w:rsidR="004662E4" w:rsidRPr="00056BE8" w:rsidRDefault="004662E4" w:rsidP="00056BE8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056BE8" w:rsidRPr="00056BE8" w:rsidRDefault="00056BE8" w:rsidP="00056BE8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A2762A" w:rsidRDefault="004951C7" w:rsidP="004951C7">
      <w:pPr>
        <w:pStyle w:val="Estilo"/>
        <w:ind w:right="279"/>
        <w:jc w:val="center"/>
        <w:rPr>
          <w:rFonts w:ascii="MS Reference Sans Serif" w:hAnsi="MS Reference Sans Serif"/>
          <w:b/>
          <w:sz w:val="28"/>
          <w:szCs w:val="28"/>
        </w:rPr>
      </w:pPr>
      <w:r w:rsidRPr="004951C7">
        <w:rPr>
          <w:rFonts w:ascii="MS Reference Sans Serif" w:hAnsi="MS Reference Sans Serif"/>
          <w:b/>
          <w:sz w:val="28"/>
          <w:szCs w:val="28"/>
        </w:rPr>
        <w:t>Avanza proceso cultural “Batuta” en la Normal Superior</w:t>
      </w:r>
    </w:p>
    <w:p w:rsidR="004951C7" w:rsidRDefault="004951C7" w:rsidP="004951C7">
      <w:pPr>
        <w:pStyle w:val="Estilo"/>
        <w:ind w:right="279"/>
        <w:jc w:val="center"/>
        <w:rPr>
          <w:rFonts w:ascii="MS Reference Sans Serif" w:hAnsi="MS Reference Sans Serif"/>
          <w:b/>
          <w:sz w:val="28"/>
          <w:szCs w:val="28"/>
        </w:rPr>
      </w:pPr>
    </w:p>
    <w:p w:rsidR="004951C7" w:rsidRDefault="000C1555" w:rsidP="004951C7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sz w:val="22"/>
          <w:szCs w:val="22"/>
        </w:rPr>
        <w:t>Una presentación especial</w:t>
      </w:r>
      <w:r w:rsidR="004951C7">
        <w:rPr>
          <w:rFonts w:ascii="MS Reference Sans Serif" w:hAnsi="MS Reference Sans Serif"/>
          <w:sz w:val="22"/>
          <w:szCs w:val="22"/>
        </w:rPr>
        <w:t xml:space="preserve"> recibió este martes en la mañana el Alcalde Francisco Fuentes Meneses de los  niños, adole</w:t>
      </w:r>
      <w:r>
        <w:rPr>
          <w:rFonts w:ascii="MS Reference Sans Serif" w:hAnsi="MS Reference Sans Serif"/>
          <w:sz w:val="22"/>
          <w:szCs w:val="22"/>
        </w:rPr>
        <w:t>scentes y jóvenes integrantes d</w:t>
      </w:r>
      <w:r w:rsidR="009D41E8">
        <w:rPr>
          <w:rFonts w:ascii="MS Reference Sans Serif" w:hAnsi="MS Reference Sans Serif"/>
          <w:sz w:val="22"/>
          <w:szCs w:val="22"/>
        </w:rPr>
        <w:t>e</w:t>
      </w:r>
      <w:r>
        <w:rPr>
          <w:rFonts w:ascii="MS Reference Sans Serif" w:hAnsi="MS Reference Sans Serif"/>
          <w:sz w:val="22"/>
          <w:szCs w:val="22"/>
        </w:rPr>
        <w:t xml:space="preserve"> la Orquesta “Ciudad Blanca” adscrita al programa grupo  “Batuta”</w:t>
      </w:r>
      <w:r w:rsidR="004951C7">
        <w:rPr>
          <w:rFonts w:ascii="MS Reference Sans Serif" w:hAnsi="MS Reference Sans Serif"/>
          <w:sz w:val="22"/>
          <w:szCs w:val="22"/>
        </w:rPr>
        <w:t>, quienes ya han participado en varios eventos dejando en alto el nombre de la ciudad de Popayán y del sector educativo.</w:t>
      </w:r>
    </w:p>
    <w:p w:rsidR="004951C7" w:rsidRDefault="004951C7" w:rsidP="004951C7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4951C7" w:rsidRDefault="004951C7" w:rsidP="004951C7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sz w:val="22"/>
          <w:szCs w:val="22"/>
        </w:rPr>
        <w:t xml:space="preserve">Claudia López, Directora del grupo de artistas dijo que se desarrolla este proceso  en Popayán gracias al convenio logrado entre el Departamento para </w:t>
      </w:r>
      <w:r>
        <w:rPr>
          <w:rFonts w:ascii="MS Reference Sans Serif" w:hAnsi="MS Reference Sans Serif"/>
          <w:sz w:val="22"/>
          <w:szCs w:val="22"/>
        </w:rPr>
        <w:lastRenderedPageBreak/>
        <w:t>la Prosperidad Social con el programa “Música para la recreación”.</w:t>
      </w:r>
    </w:p>
    <w:p w:rsidR="004951C7" w:rsidRDefault="004951C7" w:rsidP="004951C7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4951C7" w:rsidRDefault="004951C7" w:rsidP="004951C7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sz w:val="22"/>
          <w:szCs w:val="22"/>
        </w:rPr>
        <w:t>En el m</w:t>
      </w:r>
      <w:r w:rsidR="000C1555">
        <w:rPr>
          <w:rFonts w:ascii="MS Reference Sans Serif" w:hAnsi="MS Reference Sans Serif"/>
          <w:sz w:val="22"/>
          <w:szCs w:val="22"/>
        </w:rPr>
        <w:t xml:space="preserve">omento hacen parte del grupo </w:t>
      </w:r>
      <w:r>
        <w:rPr>
          <w:rFonts w:ascii="MS Reference Sans Serif" w:hAnsi="MS Reference Sans Serif"/>
          <w:sz w:val="22"/>
          <w:szCs w:val="22"/>
        </w:rPr>
        <w:t xml:space="preserve"> ni</w:t>
      </w:r>
      <w:r w:rsidR="000C1555">
        <w:rPr>
          <w:rFonts w:ascii="MS Reference Sans Serif" w:hAnsi="MS Reference Sans Serif"/>
          <w:sz w:val="22"/>
          <w:szCs w:val="22"/>
        </w:rPr>
        <w:t xml:space="preserve">ños de población vulnerable y </w:t>
      </w:r>
      <w:r>
        <w:rPr>
          <w:rFonts w:ascii="MS Reference Sans Serif" w:hAnsi="MS Reference Sans Serif"/>
          <w:sz w:val="22"/>
          <w:szCs w:val="22"/>
        </w:rPr>
        <w:t xml:space="preserve"> víctimas del conflicto trabajando en horarios de la tarde, contra-jornada y los sábados.</w:t>
      </w:r>
    </w:p>
    <w:p w:rsidR="004241E4" w:rsidRDefault="004241E4" w:rsidP="004951C7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4241E4" w:rsidRDefault="004241E4" w:rsidP="004951C7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noProof/>
          <w:sz w:val="22"/>
          <w:szCs w:val="2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3175</wp:posOffset>
            </wp:positionV>
            <wp:extent cx="3171825" cy="2066925"/>
            <wp:effectExtent l="0" t="0" r="9525" b="9525"/>
            <wp:wrapSquare wrapText="bothSides"/>
            <wp:docPr id="8" name="Imagen 8" descr="C:\Users\luis.bravo\Desktop\101CANON\IMG_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uis.bravo\Desktop\101CANON\IMG_003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41E4" w:rsidRDefault="00FC5431" w:rsidP="004951C7">
      <w:pPr>
        <w:pStyle w:val="Estilo"/>
        <w:ind w:right="279"/>
        <w:jc w:val="both"/>
        <w:rPr>
          <w:rFonts w:ascii="MS Reference Sans Serif" w:hAnsi="MS Reference Sans Serif"/>
          <w:b/>
          <w:sz w:val="18"/>
          <w:szCs w:val="18"/>
        </w:rPr>
      </w:pPr>
      <w:r w:rsidRPr="00FC5431">
        <w:rPr>
          <w:rFonts w:ascii="MS Reference Sans Serif" w:hAnsi="MS Reference Sans Serif"/>
          <w:b/>
          <w:sz w:val="18"/>
          <w:szCs w:val="18"/>
        </w:rPr>
        <w:t>Orquesta Infantil y Juvenil “Ciudad Blanca” con el Alcalde, Francisco Fuentes Meneses.</w:t>
      </w:r>
    </w:p>
    <w:p w:rsidR="00FC5431" w:rsidRPr="00FC5431" w:rsidRDefault="00FC5431" w:rsidP="004951C7">
      <w:pPr>
        <w:pStyle w:val="Estilo"/>
        <w:ind w:right="279"/>
        <w:jc w:val="both"/>
        <w:rPr>
          <w:rFonts w:ascii="MS Reference Sans Serif" w:hAnsi="MS Reference Sans Serif"/>
          <w:b/>
          <w:sz w:val="18"/>
          <w:szCs w:val="18"/>
        </w:rPr>
      </w:pPr>
    </w:p>
    <w:p w:rsidR="004951C7" w:rsidRDefault="000C1555" w:rsidP="004951C7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sz w:val="22"/>
          <w:szCs w:val="22"/>
        </w:rPr>
        <w:t>Los niños interpretan</w:t>
      </w:r>
      <w:r w:rsidR="004951C7">
        <w:rPr>
          <w:rFonts w:ascii="MS Reference Sans Serif" w:hAnsi="MS Reference Sans Serif"/>
          <w:sz w:val="22"/>
          <w:szCs w:val="22"/>
        </w:rPr>
        <w:t xml:space="preserve"> instrumentos como xilófonos,</w:t>
      </w:r>
      <w:r>
        <w:rPr>
          <w:rFonts w:ascii="MS Reference Sans Serif" w:hAnsi="MS Reference Sans Serif"/>
          <w:sz w:val="22"/>
          <w:szCs w:val="22"/>
        </w:rPr>
        <w:t xml:space="preserve"> cuerdas y</w:t>
      </w:r>
      <w:r w:rsidR="004951C7">
        <w:rPr>
          <w:rFonts w:ascii="MS Reference Sans Serif" w:hAnsi="MS Reference Sans Serif"/>
          <w:sz w:val="22"/>
          <w:szCs w:val="22"/>
        </w:rPr>
        <w:t xml:space="preserve"> percusión menor, </w:t>
      </w:r>
      <w:r>
        <w:rPr>
          <w:rFonts w:ascii="MS Reference Sans Serif" w:hAnsi="MS Reference Sans Serif"/>
          <w:sz w:val="22"/>
          <w:szCs w:val="22"/>
        </w:rPr>
        <w:t xml:space="preserve"> sin olvidar la t</w:t>
      </w:r>
      <w:r w:rsidR="004951C7">
        <w:rPr>
          <w:rFonts w:ascii="MS Reference Sans Serif" w:hAnsi="MS Reference Sans Serif"/>
          <w:sz w:val="22"/>
          <w:szCs w:val="22"/>
        </w:rPr>
        <w:t>écnica voc</w:t>
      </w:r>
      <w:r>
        <w:rPr>
          <w:rFonts w:ascii="MS Reference Sans Serif" w:hAnsi="MS Reference Sans Serif"/>
          <w:sz w:val="22"/>
          <w:szCs w:val="22"/>
        </w:rPr>
        <w:t>al</w:t>
      </w:r>
      <w:r w:rsidR="004951C7">
        <w:rPr>
          <w:rFonts w:ascii="MS Reference Sans Serif" w:hAnsi="MS Reference Sans Serif"/>
          <w:sz w:val="22"/>
          <w:szCs w:val="22"/>
        </w:rPr>
        <w:t xml:space="preserve"> que e</w:t>
      </w:r>
      <w:r w:rsidR="009D41E8">
        <w:rPr>
          <w:rFonts w:ascii="MS Reference Sans Serif" w:hAnsi="MS Reference Sans Serif"/>
          <w:sz w:val="22"/>
          <w:szCs w:val="22"/>
        </w:rPr>
        <w:t xml:space="preserve">s fundamental para que </w:t>
      </w:r>
      <w:r w:rsidR="004951C7">
        <w:rPr>
          <w:rFonts w:ascii="MS Reference Sans Serif" w:hAnsi="MS Reference Sans Serif"/>
          <w:sz w:val="22"/>
          <w:szCs w:val="22"/>
        </w:rPr>
        <w:t xml:space="preserve"> inicien el proceso sinfónico</w:t>
      </w:r>
      <w:r>
        <w:rPr>
          <w:rFonts w:ascii="MS Reference Sans Serif" w:hAnsi="MS Reference Sans Serif"/>
          <w:sz w:val="22"/>
          <w:szCs w:val="22"/>
        </w:rPr>
        <w:t>. Este trabajo es</w:t>
      </w:r>
      <w:r w:rsidR="004951C7">
        <w:rPr>
          <w:rFonts w:ascii="MS Reference Sans Serif" w:hAnsi="MS Reference Sans Serif"/>
          <w:sz w:val="22"/>
          <w:szCs w:val="22"/>
        </w:rPr>
        <w:t xml:space="preserve"> financiado por  el Ministerio d</w:t>
      </w:r>
      <w:r>
        <w:rPr>
          <w:rFonts w:ascii="MS Reference Sans Serif" w:hAnsi="MS Reference Sans Serif"/>
          <w:sz w:val="22"/>
          <w:szCs w:val="22"/>
        </w:rPr>
        <w:t>e Cultura</w:t>
      </w:r>
      <w:r w:rsidR="004951C7">
        <w:rPr>
          <w:rFonts w:ascii="MS Reference Sans Serif" w:hAnsi="MS Reference Sans Serif"/>
          <w:sz w:val="22"/>
          <w:szCs w:val="22"/>
        </w:rPr>
        <w:t>.</w:t>
      </w:r>
    </w:p>
    <w:p w:rsidR="002271BE" w:rsidRDefault="002271BE" w:rsidP="002271BE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FE1D39" w:rsidRPr="002271BE" w:rsidRDefault="00FE1D39" w:rsidP="002271BE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2271BE" w:rsidRPr="002271BE" w:rsidRDefault="002271BE" w:rsidP="002271BE">
      <w:pPr>
        <w:pStyle w:val="Estilo"/>
        <w:ind w:right="279"/>
        <w:jc w:val="center"/>
        <w:rPr>
          <w:rFonts w:ascii="MS Reference Sans Serif" w:hAnsi="MS Reference Sans Serif"/>
          <w:b/>
          <w:sz w:val="28"/>
          <w:szCs w:val="28"/>
        </w:rPr>
      </w:pPr>
      <w:r w:rsidRPr="002271BE">
        <w:rPr>
          <w:rFonts w:ascii="MS Reference Sans Serif" w:hAnsi="MS Reference Sans Serif"/>
          <w:b/>
          <w:sz w:val="28"/>
          <w:szCs w:val="28"/>
        </w:rPr>
        <w:t>Honduras campeón del Mundialito Alcaldía de Popayán</w:t>
      </w:r>
    </w:p>
    <w:p w:rsidR="002271BE" w:rsidRPr="002271BE" w:rsidRDefault="002271BE" w:rsidP="002271BE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2271BE" w:rsidRDefault="002271BE" w:rsidP="002271BE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  <w:r w:rsidRPr="002271BE">
        <w:rPr>
          <w:rFonts w:ascii="MS Reference Sans Serif" w:hAnsi="MS Reference Sans Serif"/>
          <w:sz w:val="22"/>
          <w:szCs w:val="22"/>
        </w:rPr>
        <w:t>Honduras y Costa Rica se disputaron la copa Mundi</w:t>
      </w:r>
      <w:r>
        <w:rPr>
          <w:rFonts w:ascii="MS Reference Sans Serif" w:hAnsi="MS Reference Sans Serif"/>
          <w:sz w:val="22"/>
          <w:szCs w:val="22"/>
        </w:rPr>
        <w:t>alito Alcaldía de Popayán 2014, e</w:t>
      </w:r>
      <w:r w:rsidRPr="002271BE">
        <w:rPr>
          <w:rFonts w:ascii="MS Reference Sans Serif" w:hAnsi="MS Reference Sans Serif"/>
          <w:sz w:val="22"/>
          <w:szCs w:val="22"/>
        </w:rPr>
        <w:t>n un partido lleno de emoción que termi</w:t>
      </w:r>
      <w:r>
        <w:rPr>
          <w:rFonts w:ascii="MS Reference Sans Serif" w:hAnsi="MS Reference Sans Serif"/>
          <w:sz w:val="22"/>
          <w:szCs w:val="22"/>
        </w:rPr>
        <w:t>nó empatados 1 a 1, lo que llevó</w:t>
      </w:r>
      <w:r w:rsidRPr="002271BE">
        <w:rPr>
          <w:rFonts w:ascii="MS Reference Sans Serif" w:hAnsi="MS Reference Sans Serif"/>
          <w:sz w:val="22"/>
          <w:szCs w:val="22"/>
        </w:rPr>
        <w:t xml:space="preserve"> a que se definiera el encuentro desde el tiro penal, la alegría del juego y la compañía de las familia</w:t>
      </w:r>
      <w:r>
        <w:rPr>
          <w:rFonts w:ascii="MS Reference Sans Serif" w:hAnsi="MS Reference Sans Serif"/>
          <w:sz w:val="22"/>
          <w:szCs w:val="22"/>
        </w:rPr>
        <w:t>s, permitiendo</w:t>
      </w:r>
      <w:r w:rsidRPr="002271BE">
        <w:rPr>
          <w:rFonts w:ascii="MS Reference Sans Serif" w:hAnsi="MS Reference Sans Serif"/>
          <w:sz w:val="22"/>
          <w:szCs w:val="22"/>
        </w:rPr>
        <w:t xml:space="preserve"> que fuera una mañana llena de deporte, juego limpio y la satisfacción de obtener los resultados buscados por parte de los equipos participantes. </w:t>
      </w:r>
    </w:p>
    <w:p w:rsidR="002271BE" w:rsidRDefault="00FE1D39" w:rsidP="002271BE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noProof/>
          <w:sz w:val="22"/>
          <w:szCs w:val="22"/>
        </w:rPr>
        <w:drawing>
          <wp:anchor distT="0" distB="0" distL="114300" distR="114300" simplePos="0" relativeHeight="251663360" behindDoc="0" locked="0" layoutInCell="1" allowOverlap="1" wp14:anchorId="474A001D" wp14:editId="7CF341CE">
            <wp:simplePos x="0" y="0"/>
            <wp:positionH relativeFrom="column">
              <wp:posOffset>29210</wp:posOffset>
            </wp:positionH>
            <wp:positionV relativeFrom="paragraph">
              <wp:posOffset>10160</wp:posOffset>
            </wp:positionV>
            <wp:extent cx="2980690" cy="1885950"/>
            <wp:effectExtent l="0" t="0" r="0" b="0"/>
            <wp:wrapSquare wrapText="bothSides"/>
            <wp:docPr id="9" name="Imagen 9" descr="C:\Users\luis.bravo\Desktop\Boletín No 127. Martes 24 del 2014\IMG_87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is.bravo\Desktop\Boletín No 127. Martes 24 del 2014\IMG_872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069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71BE" w:rsidRPr="002271BE">
        <w:rPr>
          <w:rFonts w:ascii="MS Reference Sans Serif" w:hAnsi="MS Reference Sans Serif"/>
          <w:sz w:val="22"/>
          <w:szCs w:val="22"/>
        </w:rPr>
        <w:t>El encuentro terminó 4 a 2, ganando el equipo de Honduras, los niños manifestaron su alegría por obtener unos resultados tan positivos y por tener como equip</w:t>
      </w:r>
      <w:r w:rsidR="009D41E8">
        <w:rPr>
          <w:rFonts w:ascii="MS Reference Sans Serif" w:hAnsi="MS Reference Sans Serif"/>
          <w:sz w:val="22"/>
          <w:szCs w:val="22"/>
        </w:rPr>
        <w:t xml:space="preserve">o rival a Costa Rica </w:t>
      </w:r>
      <w:proofErr w:type="gramStart"/>
      <w:r w:rsidR="009D41E8">
        <w:rPr>
          <w:rFonts w:ascii="MS Reference Sans Serif" w:hAnsi="MS Reference Sans Serif"/>
          <w:sz w:val="22"/>
          <w:szCs w:val="22"/>
        </w:rPr>
        <w:t xml:space="preserve">que </w:t>
      </w:r>
      <w:r w:rsidR="002271BE" w:rsidRPr="002271BE">
        <w:rPr>
          <w:rFonts w:ascii="MS Reference Sans Serif" w:hAnsi="MS Reference Sans Serif"/>
          <w:sz w:val="22"/>
          <w:szCs w:val="22"/>
        </w:rPr>
        <w:t xml:space="preserve"> mostró</w:t>
      </w:r>
      <w:proofErr w:type="gramEnd"/>
      <w:r w:rsidR="002271BE" w:rsidRPr="002271BE">
        <w:rPr>
          <w:rFonts w:ascii="MS Reference Sans Serif" w:hAnsi="MS Reference Sans Serif"/>
          <w:sz w:val="22"/>
          <w:szCs w:val="22"/>
        </w:rPr>
        <w:t xml:space="preserve"> buen fútbol. El tercer puesto del Mundialito fue para Italia (Escuela Camilo torres) y Francia (Patía) terminó en el cuarto lugar.</w:t>
      </w:r>
    </w:p>
    <w:p w:rsidR="009823AB" w:rsidRDefault="009823AB" w:rsidP="002271BE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2271BE" w:rsidRPr="0051525C" w:rsidRDefault="0051525C" w:rsidP="002271BE">
      <w:pPr>
        <w:pStyle w:val="Estilo"/>
        <w:ind w:right="279"/>
        <w:jc w:val="both"/>
        <w:rPr>
          <w:rFonts w:ascii="MS Reference Sans Serif" w:hAnsi="MS Reference Sans Serif"/>
          <w:b/>
          <w:sz w:val="18"/>
          <w:szCs w:val="18"/>
        </w:rPr>
      </w:pPr>
      <w:r w:rsidRPr="0051525C">
        <w:rPr>
          <w:rFonts w:ascii="MS Reference Sans Serif" w:hAnsi="MS Reference Sans Serif"/>
          <w:b/>
          <w:sz w:val="18"/>
          <w:szCs w:val="18"/>
        </w:rPr>
        <w:t>Final de la Copa Mundialito de Fútbol Alcaldía de Popayán 2014.</w:t>
      </w:r>
    </w:p>
    <w:p w:rsidR="0051525C" w:rsidRPr="002271BE" w:rsidRDefault="0051525C" w:rsidP="002271BE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2271BE" w:rsidRDefault="002271BE" w:rsidP="002271BE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  <w:r w:rsidRPr="002271BE">
        <w:rPr>
          <w:rFonts w:ascii="MS Reference Sans Serif" w:hAnsi="MS Reference Sans Serif"/>
          <w:sz w:val="22"/>
          <w:szCs w:val="22"/>
        </w:rPr>
        <w:lastRenderedPageBreak/>
        <w:t xml:space="preserve">Al terminar los encuentros de fútbol donde se definieron los ganadores de este certamen deportivo, la Secretaría del Deporte y la Cultura, entregó la premiación a los participantes, medallas, guayos, balones, trofeos, certificados de participación, televisor, el álbum oficial del mundialito, sudaderas y uniformes, que fueron recibidos por parte </w:t>
      </w:r>
      <w:r>
        <w:rPr>
          <w:rFonts w:ascii="MS Reference Sans Serif" w:hAnsi="MS Reference Sans Serif"/>
          <w:sz w:val="22"/>
          <w:szCs w:val="22"/>
        </w:rPr>
        <w:t>de los pequeños con alegría.</w:t>
      </w:r>
    </w:p>
    <w:p w:rsidR="002271BE" w:rsidRPr="002271BE" w:rsidRDefault="002271BE" w:rsidP="002271BE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2271BE" w:rsidRDefault="002271BE" w:rsidP="002271BE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  <w:r w:rsidRPr="002271BE">
        <w:rPr>
          <w:rFonts w:ascii="MS Reference Sans Serif" w:hAnsi="MS Reference Sans Serif"/>
          <w:sz w:val="22"/>
          <w:szCs w:val="22"/>
        </w:rPr>
        <w:t>El Alcalde Francisco Fuentes, resaltó el apoyo de los padres de familia, el acompañamiento de la comunidad y señaló que esta clase de acti</w:t>
      </w:r>
      <w:r w:rsidR="00747506">
        <w:rPr>
          <w:rFonts w:ascii="MS Reference Sans Serif" w:hAnsi="MS Reference Sans Serif"/>
          <w:sz w:val="22"/>
          <w:szCs w:val="22"/>
        </w:rPr>
        <w:t>vidades deportivas se van a seguir</w:t>
      </w:r>
      <w:r>
        <w:rPr>
          <w:rFonts w:ascii="MS Reference Sans Serif" w:hAnsi="MS Reference Sans Serif"/>
          <w:sz w:val="22"/>
          <w:szCs w:val="22"/>
        </w:rPr>
        <w:t xml:space="preserve"> apoyando.</w:t>
      </w:r>
    </w:p>
    <w:p w:rsidR="002271BE" w:rsidRDefault="002271BE" w:rsidP="002271BE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2271BE" w:rsidRDefault="002271BE" w:rsidP="002271BE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sz w:val="22"/>
          <w:szCs w:val="22"/>
        </w:rPr>
        <w:t xml:space="preserve"> A</w:t>
      </w:r>
      <w:r w:rsidRPr="002271BE">
        <w:rPr>
          <w:rFonts w:ascii="MS Reference Sans Serif" w:hAnsi="MS Reference Sans Serif"/>
          <w:sz w:val="22"/>
          <w:szCs w:val="22"/>
        </w:rPr>
        <w:t>gregó</w:t>
      </w:r>
      <w:r>
        <w:rPr>
          <w:rFonts w:ascii="MS Reference Sans Serif" w:hAnsi="MS Reference Sans Serif"/>
          <w:sz w:val="22"/>
          <w:szCs w:val="22"/>
        </w:rPr>
        <w:t xml:space="preserve"> Fuentes Meneses</w:t>
      </w:r>
      <w:r w:rsidRPr="002271BE">
        <w:rPr>
          <w:rFonts w:ascii="MS Reference Sans Serif" w:hAnsi="MS Reference Sans Serif"/>
          <w:sz w:val="22"/>
          <w:szCs w:val="22"/>
        </w:rPr>
        <w:t xml:space="preserve"> que</w:t>
      </w:r>
      <w:r w:rsidR="00747506">
        <w:rPr>
          <w:rFonts w:ascii="MS Reference Sans Serif" w:hAnsi="MS Reference Sans Serif"/>
          <w:sz w:val="22"/>
          <w:szCs w:val="22"/>
        </w:rPr>
        <w:t xml:space="preserve"> el gobierno local, también  realiza los juegos Supérate como un</w:t>
      </w:r>
      <w:r w:rsidR="009D41E8">
        <w:rPr>
          <w:rFonts w:ascii="MS Reference Sans Serif" w:hAnsi="MS Reference Sans Serif"/>
          <w:sz w:val="22"/>
          <w:szCs w:val="22"/>
        </w:rPr>
        <w:t xml:space="preserve"> </w:t>
      </w:r>
      <w:r w:rsidR="00747506">
        <w:rPr>
          <w:rFonts w:ascii="MS Reference Sans Serif" w:hAnsi="MS Reference Sans Serif"/>
          <w:sz w:val="22"/>
          <w:szCs w:val="22"/>
        </w:rPr>
        <w:t xml:space="preserve">  apoyo</w:t>
      </w:r>
      <w:r w:rsidRPr="002271BE">
        <w:rPr>
          <w:rFonts w:ascii="MS Reference Sans Serif" w:hAnsi="MS Reference Sans Serif"/>
          <w:sz w:val="22"/>
          <w:szCs w:val="22"/>
        </w:rPr>
        <w:t xml:space="preserve"> </w:t>
      </w:r>
      <w:r w:rsidR="00747506">
        <w:rPr>
          <w:rFonts w:ascii="MS Reference Sans Serif" w:hAnsi="MS Reference Sans Serif"/>
          <w:sz w:val="22"/>
          <w:szCs w:val="22"/>
        </w:rPr>
        <w:t xml:space="preserve"> directo al</w:t>
      </w:r>
      <w:r w:rsidRPr="002271BE">
        <w:rPr>
          <w:rFonts w:ascii="MS Reference Sans Serif" w:hAnsi="MS Reference Sans Serif"/>
          <w:sz w:val="22"/>
          <w:szCs w:val="22"/>
        </w:rPr>
        <w:t xml:space="preserve"> deporte en Popayán. </w:t>
      </w:r>
    </w:p>
    <w:p w:rsidR="002271BE" w:rsidRPr="002271BE" w:rsidRDefault="002271BE" w:rsidP="002271BE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2271BE" w:rsidRDefault="002271BE" w:rsidP="002271BE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  <w:r w:rsidRPr="002271BE">
        <w:rPr>
          <w:rFonts w:ascii="MS Reference Sans Serif" w:hAnsi="MS Reference Sans Serif"/>
          <w:sz w:val="22"/>
          <w:szCs w:val="22"/>
        </w:rPr>
        <w:t>La Secretaria del Deporte y la Cultura, Mónica Rúales, manifestó que el Mundialito logró todos los objetivos trazados en materia de organización, participación de los niños y juego limpio, resaltó el buen nivel que tienen los niños y que esta clase de eventos permite impulsar el fútbol local y dejar ver que Popayán tiene buenos deportistas en este campo.</w:t>
      </w:r>
    </w:p>
    <w:p w:rsidR="002271BE" w:rsidRPr="002271BE" w:rsidRDefault="002271BE" w:rsidP="002271BE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2271BE" w:rsidRDefault="002271BE" w:rsidP="002271BE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  <w:r w:rsidRPr="002271BE">
        <w:rPr>
          <w:rFonts w:ascii="MS Reference Sans Serif" w:hAnsi="MS Reference Sans Serif"/>
          <w:sz w:val="22"/>
          <w:szCs w:val="22"/>
        </w:rPr>
        <w:t xml:space="preserve"> En el intermedio de los dos partidos se presentó un grupo de danza, capoeira y en toda la final participaron las porristas </w:t>
      </w:r>
      <w:proofErr w:type="spellStart"/>
      <w:r w:rsidRPr="002271BE">
        <w:rPr>
          <w:rFonts w:ascii="MS Reference Sans Serif" w:hAnsi="MS Reference Sans Serif"/>
          <w:sz w:val="22"/>
          <w:szCs w:val="22"/>
        </w:rPr>
        <w:t>Boggy</w:t>
      </w:r>
      <w:proofErr w:type="spellEnd"/>
      <w:r w:rsidRPr="002271BE">
        <w:rPr>
          <w:rFonts w:ascii="MS Reference Sans Serif" w:hAnsi="MS Reference Sans Serif"/>
          <w:sz w:val="22"/>
          <w:szCs w:val="22"/>
        </w:rPr>
        <w:t>, también se contó con el apoyo de los jóvenes voluntarios del Sena y la defensa civil.</w:t>
      </w:r>
    </w:p>
    <w:p w:rsidR="002271BE" w:rsidRPr="002271BE" w:rsidRDefault="002271BE" w:rsidP="002271BE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2271BE" w:rsidRDefault="002271BE" w:rsidP="002271BE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  <w:r w:rsidRPr="002271BE">
        <w:rPr>
          <w:rFonts w:ascii="MS Reference Sans Serif" w:hAnsi="MS Reference Sans Serif"/>
          <w:sz w:val="22"/>
          <w:szCs w:val="22"/>
        </w:rPr>
        <w:t>La Administración Municipal logra de esta forma terminar un mundialito que se destacó por la buena organización, la entrega de los premios al terminar el juego y el apoyo general de los habitantes de Popayán.</w:t>
      </w:r>
    </w:p>
    <w:p w:rsidR="00FE1D39" w:rsidRDefault="00FE1D39" w:rsidP="002271BE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FE1D39" w:rsidRDefault="00FE1D39" w:rsidP="002271BE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FE1D39" w:rsidRDefault="00FE1D39" w:rsidP="002271BE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FE1D39" w:rsidRDefault="00FE1D39" w:rsidP="002271BE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FE1D39" w:rsidRDefault="00FE1D39" w:rsidP="002271BE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FE1D39" w:rsidRDefault="00FE1D39" w:rsidP="002271BE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FE1D39" w:rsidRDefault="00FE1D39" w:rsidP="002271BE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FE1D39" w:rsidRDefault="00FE1D39" w:rsidP="002271BE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FE1D39" w:rsidRDefault="00FE1D39" w:rsidP="002271BE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FE1D39" w:rsidRDefault="00FE1D39" w:rsidP="002271BE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FE1D39" w:rsidRDefault="00FE1D39" w:rsidP="002271BE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FE1D39" w:rsidRDefault="00FE1D39" w:rsidP="002271BE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FE1D39" w:rsidRDefault="00FE1D39" w:rsidP="002271BE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FE1D39" w:rsidRPr="002271BE" w:rsidRDefault="00FE1D39" w:rsidP="002271BE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  <w:bookmarkStart w:id="0" w:name="_GoBack"/>
      <w:bookmarkEnd w:id="0"/>
    </w:p>
    <w:p w:rsidR="004951C7" w:rsidRDefault="004951C7" w:rsidP="004951C7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652234" w:rsidRPr="00652234" w:rsidRDefault="00652234" w:rsidP="00652234">
      <w:pPr>
        <w:pStyle w:val="Estilo"/>
        <w:ind w:right="279"/>
        <w:jc w:val="center"/>
        <w:rPr>
          <w:rFonts w:ascii="MS Reference Sans Serif" w:hAnsi="MS Reference Sans Serif"/>
          <w:b/>
          <w:sz w:val="28"/>
          <w:szCs w:val="28"/>
        </w:rPr>
      </w:pPr>
      <w:r w:rsidRPr="00652234">
        <w:rPr>
          <w:rFonts w:ascii="MS Reference Sans Serif" w:hAnsi="MS Reference Sans Serif"/>
          <w:b/>
          <w:sz w:val="28"/>
          <w:szCs w:val="28"/>
        </w:rPr>
        <w:lastRenderedPageBreak/>
        <w:t>Siguen operativos en plazas de mercado</w:t>
      </w:r>
    </w:p>
    <w:p w:rsidR="00652234" w:rsidRPr="00652234" w:rsidRDefault="00652234" w:rsidP="00652234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652234" w:rsidRDefault="00652234" w:rsidP="00652234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sz w:val="22"/>
          <w:szCs w:val="22"/>
        </w:rPr>
        <w:t>La s</w:t>
      </w:r>
      <w:r w:rsidRPr="00652234">
        <w:rPr>
          <w:rFonts w:ascii="MS Reference Sans Serif" w:hAnsi="MS Reference Sans Serif"/>
          <w:sz w:val="22"/>
          <w:szCs w:val="22"/>
        </w:rPr>
        <w:t>ecretaria de Salud Municipal</w:t>
      </w:r>
      <w:r>
        <w:rPr>
          <w:rFonts w:ascii="MS Reference Sans Serif" w:hAnsi="MS Reference Sans Serif"/>
          <w:sz w:val="22"/>
          <w:szCs w:val="22"/>
        </w:rPr>
        <w:t>, Leticia Muñoz visitó la plaza de mercado Las Palmas el</w:t>
      </w:r>
      <w:r w:rsidRPr="00652234">
        <w:rPr>
          <w:rFonts w:ascii="MS Reference Sans Serif" w:hAnsi="MS Reference Sans Serif"/>
          <w:sz w:val="22"/>
          <w:szCs w:val="22"/>
        </w:rPr>
        <w:t xml:space="preserve"> domingo</w:t>
      </w:r>
      <w:r>
        <w:rPr>
          <w:rFonts w:ascii="MS Reference Sans Serif" w:hAnsi="MS Reference Sans Serif"/>
          <w:sz w:val="22"/>
          <w:szCs w:val="22"/>
        </w:rPr>
        <w:t xml:space="preserve"> en horas de la mañana para verificar el estado </w:t>
      </w:r>
      <w:r w:rsidRPr="00652234">
        <w:rPr>
          <w:rFonts w:ascii="MS Reference Sans Serif" w:hAnsi="MS Reference Sans Serif"/>
          <w:sz w:val="22"/>
          <w:szCs w:val="22"/>
        </w:rPr>
        <w:t xml:space="preserve"> de los pro</w:t>
      </w:r>
      <w:r>
        <w:rPr>
          <w:rFonts w:ascii="MS Reference Sans Serif" w:hAnsi="MS Reference Sans Serif"/>
          <w:sz w:val="22"/>
          <w:szCs w:val="22"/>
        </w:rPr>
        <w:t>ductos que ahí de comercializan.</w:t>
      </w:r>
    </w:p>
    <w:p w:rsidR="00652234" w:rsidRDefault="00652234" w:rsidP="00652234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652234" w:rsidRDefault="00652234" w:rsidP="00652234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sz w:val="22"/>
          <w:szCs w:val="22"/>
        </w:rPr>
        <w:t xml:space="preserve">Durante el operativo se </w:t>
      </w:r>
      <w:r w:rsidRPr="00652234">
        <w:rPr>
          <w:rFonts w:ascii="MS Reference Sans Serif" w:hAnsi="MS Reference Sans Serif"/>
          <w:sz w:val="22"/>
          <w:szCs w:val="22"/>
        </w:rPr>
        <w:t>decomiso de 24 gallinas las cuales estaban siendo manipuladas de una forma inadecuada, en un sitio de la galería que no cumple co</w:t>
      </w:r>
      <w:r>
        <w:rPr>
          <w:rFonts w:ascii="MS Reference Sans Serif" w:hAnsi="MS Reference Sans Serif"/>
          <w:sz w:val="22"/>
          <w:szCs w:val="22"/>
        </w:rPr>
        <w:t xml:space="preserve">n </w:t>
      </w:r>
      <w:r w:rsidR="009A2AE7">
        <w:rPr>
          <w:rFonts w:ascii="MS Reference Sans Serif" w:hAnsi="MS Reference Sans Serif"/>
          <w:sz w:val="22"/>
          <w:szCs w:val="22"/>
        </w:rPr>
        <w:t>ningún</w:t>
      </w:r>
      <w:r>
        <w:rPr>
          <w:rFonts w:ascii="MS Reference Sans Serif" w:hAnsi="MS Reference Sans Serif"/>
          <w:sz w:val="22"/>
          <w:szCs w:val="22"/>
        </w:rPr>
        <w:t xml:space="preserve"> aspecto de salubridad.</w:t>
      </w:r>
    </w:p>
    <w:p w:rsidR="009D48FB" w:rsidRDefault="009D48FB" w:rsidP="00652234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9D48FB" w:rsidRDefault="009D48FB" w:rsidP="00652234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noProof/>
          <w:sz w:val="22"/>
          <w:szCs w:val="2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2540</wp:posOffset>
            </wp:positionV>
            <wp:extent cx="2581275" cy="1771650"/>
            <wp:effectExtent l="0" t="0" r="9525" b="0"/>
            <wp:wrapSquare wrapText="bothSides"/>
            <wp:docPr id="10" name="Imagen 10" descr="C:\Users\luis.bravo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is.bravo\Desktop\images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48FB" w:rsidRPr="009D48FB" w:rsidRDefault="009D48FB" w:rsidP="00652234">
      <w:pPr>
        <w:pStyle w:val="Estilo"/>
        <w:ind w:right="279"/>
        <w:jc w:val="both"/>
        <w:rPr>
          <w:rFonts w:ascii="MS Reference Sans Serif" w:hAnsi="MS Reference Sans Serif"/>
          <w:b/>
          <w:sz w:val="18"/>
          <w:szCs w:val="18"/>
        </w:rPr>
      </w:pPr>
      <w:r w:rsidRPr="009D48FB">
        <w:rPr>
          <w:rFonts w:ascii="MS Reference Sans Serif" w:hAnsi="MS Reference Sans Serif"/>
          <w:b/>
          <w:sz w:val="18"/>
          <w:szCs w:val="18"/>
        </w:rPr>
        <w:t>Mala manipulación en el sacrificio de aves en la plaza de mercado Las Palmas</w:t>
      </w:r>
    </w:p>
    <w:p w:rsidR="009D48FB" w:rsidRDefault="009D48FB" w:rsidP="00652234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652234" w:rsidRPr="004951C7" w:rsidRDefault="00652234" w:rsidP="00652234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sz w:val="22"/>
          <w:szCs w:val="22"/>
        </w:rPr>
        <w:t xml:space="preserve"> Se observó</w:t>
      </w:r>
      <w:r w:rsidRPr="00652234">
        <w:rPr>
          <w:rFonts w:ascii="MS Reference Sans Serif" w:hAnsi="MS Reference Sans Serif"/>
          <w:sz w:val="22"/>
          <w:szCs w:val="22"/>
        </w:rPr>
        <w:t xml:space="preserve"> como estas eran sumergidas en líquido con colora</w:t>
      </w:r>
      <w:r>
        <w:rPr>
          <w:rFonts w:ascii="MS Reference Sans Serif" w:hAnsi="MS Reference Sans Serif"/>
          <w:sz w:val="22"/>
          <w:szCs w:val="22"/>
        </w:rPr>
        <w:t>nte para darle color lo que está</w:t>
      </w:r>
      <w:r w:rsidRPr="00652234">
        <w:rPr>
          <w:rFonts w:ascii="MS Reference Sans Serif" w:hAnsi="MS Reference Sans Serif"/>
          <w:sz w:val="22"/>
          <w:szCs w:val="22"/>
        </w:rPr>
        <w:t xml:space="preserve"> totalmente</w:t>
      </w:r>
      <w:r>
        <w:rPr>
          <w:rFonts w:ascii="MS Reference Sans Serif" w:hAnsi="MS Reference Sans Serif"/>
          <w:sz w:val="22"/>
          <w:szCs w:val="22"/>
        </w:rPr>
        <w:t xml:space="preserve"> prohibido por la normatividad. Igualmente se realizó</w:t>
      </w:r>
      <w:r w:rsidRPr="00652234">
        <w:rPr>
          <w:rFonts w:ascii="MS Reference Sans Serif" w:hAnsi="MS Reference Sans Serif"/>
          <w:sz w:val="22"/>
          <w:szCs w:val="22"/>
        </w:rPr>
        <w:t xml:space="preserve"> el requerimiento a las personas</w:t>
      </w:r>
      <w:r>
        <w:rPr>
          <w:rFonts w:ascii="MS Reference Sans Serif" w:hAnsi="MS Reference Sans Serif"/>
          <w:sz w:val="22"/>
          <w:szCs w:val="22"/>
        </w:rPr>
        <w:t xml:space="preserve"> que cocinan con leña dentro de la plaza, porque</w:t>
      </w:r>
      <w:r w:rsidRPr="00652234">
        <w:rPr>
          <w:rFonts w:ascii="MS Reference Sans Serif" w:hAnsi="MS Reference Sans Serif"/>
          <w:sz w:val="22"/>
          <w:szCs w:val="22"/>
        </w:rPr>
        <w:t xml:space="preserve"> generan contaminación ambiental y ponen en riesgo la salud de los demás comerciantes con enfermedades respiratorias a causa del humo.</w:t>
      </w:r>
    </w:p>
    <w:sectPr w:rsidR="00652234" w:rsidRPr="004951C7" w:rsidSect="0093064D">
      <w:headerReference w:type="default" r:id="rId14"/>
      <w:footerReference w:type="default" r:id="rId15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05C" w:rsidRDefault="00D8105C" w:rsidP="0093064D">
      <w:pPr>
        <w:spacing w:after="0" w:line="240" w:lineRule="auto"/>
      </w:pPr>
      <w:r>
        <w:separator/>
      </w:r>
    </w:p>
  </w:endnote>
  <w:endnote w:type="continuationSeparator" w:id="0">
    <w:p w:rsidR="00D8105C" w:rsidRDefault="00D8105C" w:rsidP="00930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</w:rPr>
      <w:id w:val="192352332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</w:rPr>
          <w:id w:val="-1395503223"/>
          <w:docPartObj>
            <w:docPartGallery w:val="Page Numbers (Margins)"/>
            <w:docPartUnique/>
          </w:docPartObj>
        </w:sdtPr>
        <w:sdtEndPr/>
        <w:sdtContent>
          <w:p w:rsidR="003D1383" w:rsidRPr="00856C07" w:rsidRDefault="003D1383" w:rsidP="00856C07">
            <w:pPr>
              <w:pStyle w:val="Piedepgina"/>
              <w:ind w:left="4252" w:hanging="4252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24"/>
                <w:lang w:eastAsia="es-ES"/>
              </w:rPr>
            </w:pPr>
            <w:r w:rsidRPr="00856C07">
              <w:rPr>
                <w:rFonts w:ascii="Times New Roman" w:eastAsia="Times New Roman" w:hAnsi="Times New Roman"/>
                <w:i/>
                <w:iCs/>
                <w:noProof/>
                <w:sz w:val="18"/>
                <w:szCs w:val="24"/>
                <w:lang w:eastAsia="es-CO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71C4370F" wp14:editId="0F81327D">
                      <wp:simplePos x="0" y="0"/>
                      <wp:positionH relativeFrom="column">
                        <wp:posOffset>1602105</wp:posOffset>
                      </wp:positionH>
                      <wp:positionV relativeFrom="paragraph">
                        <wp:posOffset>-19685</wp:posOffset>
                      </wp:positionV>
                      <wp:extent cx="2466975" cy="577850"/>
                      <wp:effectExtent l="0" t="0" r="9525" b="0"/>
                      <wp:wrapTopAndBottom/>
                      <wp:docPr id="11" name="11 Grup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66975" cy="577850"/>
                                <a:chOff x="0" y="0"/>
                                <a:chExt cx="2467155" cy="5779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" name="Picture 2" descr="Formato Carta-01 BN"/>
                                <pic:cNvPicPr/>
                              </pic:nvPicPr>
                              <pic:blipFill>
                                <a:blip r:embed="rId1"/>
                                <a:srcRect r="66635" b="-3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73193" cy="5779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" name="Picture 2" descr="Formato Carta-01 BN"/>
                                <pic:cNvPicPr/>
                              </pic:nvPicPr>
                              <pic:blipFill>
                                <a:blip r:embed="rId1"/>
                                <a:srcRect l="69001" b="1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371600" y="0"/>
                                  <a:ext cx="1095555" cy="5779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group w14:anchorId="07265E67" id="11 Grupo" o:spid="_x0000_s1026" style="position:absolute;margin-left:126.15pt;margin-top:-1.55pt;width:194.25pt;height:45.5pt;z-index:251665408" coordsize="24671,577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" o:spid="_x0000_s1027" type="#_x0000_t75" alt="Formato Carta-01 BN" style="position:absolute;width:11731;height:57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WR+LjCAAAA2wAAAA8AAABkcnMvZG93bnJldi54bWxET01rAjEQvRf6H8IUeqtZLdi6GqVULF6q&#10;rBXP42bcLG4mS5Ku679vhIK3ebzPmS1624iOfKgdKxgOMhDEpdM1Vwr2P6uXdxAhImtsHJOCKwVY&#10;zB8fZphrd+GCul2sRArhkKMCE2ObSxlKQxbDwLXEiTs5bzEm6CupPV5SuG3kKMvG0mLNqcFgS5+G&#10;yvPu1yp421bBHGO7LCbX7dfRb767w+tEqeen/mMKIlIf7+J/91qn+SO4/ZIOkPM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1kfi4wgAAANsAAAAPAAAAAAAAAAAAAAAAAJ8C&#10;AABkcnMvZG93bnJldi54bWxQSwUGAAAAAAQABAD3AAAAjgMAAAAA&#10;">
                        <v:imagedata r:id="rId2" o:title="Formato Carta-01 BN" cropbottom="-206f" cropright="43670f"/>
                      </v:shape>
                      <v:shape id="Picture 2" o:spid="_x0000_s1028" type="#_x0000_t75" alt="Formato Carta-01 BN" style="position:absolute;left:13716;width:10955;height:57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hUG4vCAAAA2wAAAA8AAABkcnMvZG93bnJldi54bWxET0trwkAQvhf8D8sIvdWNFlKJrlIFIdeq&#10;UHobs9MkbXY23d089Ne7hUJv8/E9Z70dTSN6cr62rGA+S0AQF1bXXCo4nw5PSxA+IGtsLJOCK3nY&#10;biYPa8y0HfiN+mMoRQxhn6GCKoQ2k9IXFRn0M9sSR+7TOoMhQldK7XCI4aaRiyRJpcGaY0OFLe0r&#10;Kr6PnVHwcXnn5c9ht++K9rZIv4aXXJ+dUo/T8XUFItAY/sV/7lzH+c/w+0s8QG7u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IVBuLwgAAANsAAAAPAAAAAAAAAAAAAAAAAJ8C&#10;AABkcnMvZG93bnJldi54bWxQSwUGAAAAAAQABAD3AAAAjgMAAAAA&#10;">
                        <v:imagedata r:id="rId2" o:title="Formato Carta-01 BN" cropbottom="71f" cropleft="45220f"/>
                      </v:shape>
                      <w10:wrap type="topAndBottom"/>
                    </v:group>
                  </w:pict>
                </mc:Fallback>
              </mc:AlternateContent>
            </w:r>
            <w:r>
              <w:rPr>
                <w:rFonts w:asciiTheme="majorHAnsi" w:eastAsiaTheme="majorEastAsia" w:hAnsiTheme="majorHAnsi" w:cstheme="majorBidi"/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A7A9895" wp14:editId="7C3C8EA7">
                      <wp:simplePos x="0" y="0"/>
                      <wp:positionH relativeFrom="margin">
                        <wp:posOffset>5473065</wp:posOffset>
                      </wp:positionH>
                      <wp:positionV relativeFrom="bottomMargin">
                        <wp:posOffset>219710</wp:posOffset>
                      </wp:positionV>
                      <wp:extent cx="342900" cy="342900"/>
                      <wp:effectExtent l="0" t="0" r="0" b="0"/>
                      <wp:wrapNone/>
                      <wp:docPr id="560" name="Óval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  <a:extLst/>
                            </wps:spPr>
                            <wps:txbx>
                              <w:txbxContent>
                                <w:p w:rsidR="003D1383" w:rsidRPr="0093064D" w:rsidRDefault="003D1383">
                                  <w:pPr>
                                    <w:pStyle w:val="Piedepgina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Cs w:val="32"/>
                                    </w:rPr>
                                  </w:pPr>
                                  <w:r w:rsidRPr="0093064D">
                                    <w:rPr>
                                      <w:sz w:val="16"/>
                                      <w:szCs w:val="21"/>
                                    </w:rPr>
                                    <w:fldChar w:fldCharType="begin"/>
                                  </w:r>
                                  <w:r w:rsidRPr="0093064D">
                                    <w:rPr>
                                      <w:sz w:val="16"/>
                                    </w:rPr>
                                    <w:instrText>PAGE    \* MERGEFORMAT</w:instrText>
                                  </w:r>
                                  <w:r w:rsidRPr="0093064D">
                                    <w:rPr>
                                      <w:sz w:val="16"/>
                                      <w:szCs w:val="21"/>
                                    </w:rPr>
                                    <w:fldChar w:fldCharType="separate"/>
                                  </w:r>
                                  <w:r w:rsidR="00FE1D39" w:rsidRPr="00FE1D39">
                                    <w:rPr>
                                      <w:b/>
                                      <w:bCs/>
                                      <w:noProof/>
                                      <w:color w:val="FFFFFF" w:themeColor="background1"/>
                                      <w:szCs w:val="32"/>
                                      <w:lang w:val="es-ES"/>
                                    </w:rPr>
                                    <w:t>2</w:t>
                                  </w:r>
                                  <w:r w:rsidRPr="0093064D">
                                    <w:rPr>
                                      <w:b/>
                                      <w:bCs/>
                                      <w:color w:val="FFFFFF" w:themeColor="background1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45720" rIns="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Óvalo 10" o:spid="_x0000_s1026" style="position:absolute;left:0;text-align:left;margin-left:430.95pt;margin-top:17.3pt;width:27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" fillcolor="#8db3e2 [1311]" stroked="f">
                      <v:textbox inset="0,,0">
                        <w:txbxContent>
                          <w:p w:rsidR="003D1383" w:rsidRPr="0093064D" w:rsidRDefault="003D1383">
                            <w:pPr>
                              <w:pStyle w:val="Piedepgina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Cs w:val="32"/>
                              </w:rPr>
                            </w:pPr>
                            <w:r w:rsidRPr="0093064D">
                              <w:rPr>
                                <w:sz w:val="16"/>
                                <w:szCs w:val="21"/>
                              </w:rPr>
                              <w:fldChar w:fldCharType="begin"/>
                            </w:r>
                            <w:r w:rsidRPr="0093064D">
                              <w:rPr>
                                <w:sz w:val="16"/>
                              </w:rPr>
                              <w:instrText>PAGE    \* MERGEFORMAT</w:instrText>
                            </w:r>
                            <w:r w:rsidRPr="0093064D">
                              <w:rPr>
                                <w:sz w:val="16"/>
                                <w:szCs w:val="21"/>
                              </w:rPr>
                              <w:fldChar w:fldCharType="separate"/>
                            </w:r>
                            <w:r w:rsidR="00FE1D39" w:rsidRPr="00FE1D39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Cs w:val="32"/>
                                <w:lang w:val="es-ES"/>
                              </w:rPr>
                              <w:t>2</w:t>
                            </w:r>
                            <w:r w:rsidRPr="0093064D">
                              <w:rPr>
                                <w:b/>
                                <w:bCs/>
                                <w:color w:val="FFFFFF" w:themeColor="background1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p>
        </w:sdtContent>
      </w:sdt>
    </w:sdtContent>
  </w:sdt>
  <w:p w:rsidR="003D1383" w:rsidRDefault="003D1383" w:rsidP="00856C07">
    <w:pPr>
      <w:tabs>
        <w:tab w:val="center" w:pos="4252"/>
        <w:tab w:val="right" w:pos="8504"/>
      </w:tabs>
      <w:suppressAutoHyphens/>
      <w:autoSpaceDN w:val="0"/>
      <w:spacing w:after="0" w:line="240" w:lineRule="auto"/>
      <w:jc w:val="center"/>
      <w:textAlignment w:val="baseline"/>
      <w:rPr>
        <w:rFonts w:ascii="Times New Roman" w:eastAsia="Times New Roman" w:hAnsi="Times New Roman"/>
        <w:i/>
        <w:iCs/>
        <w:noProof w:val="0"/>
        <w:sz w:val="18"/>
        <w:szCs w:val="24"/>
        <w:lang w:eastAsia="es-ES"/>
      </w:rPr>
    </w:pPr>
  </w:p>
  <w:p w:rsidR="003D1383" w:rsidRPr="00856C07" w:rsidRDefault="003D1383" w:rsidP="00856C07">
    <w:pPr>
      <w:tabs>
        <w:tab w:val="center" w:pos="4252"/>
        <w:tab w:val="right" w:pos="8504"/>
      </w:tabs>
      <w:suppressAutoHyphens/>
      <w:autoSpaceDN w:val="0"/>
      <w:spacing w:after="0" w:line="240" w:lineRule="auto"/>
      <w:jc w:val="center"/>
      <w:textAlignment w:val="baseline"/>
      <w:rPr>
        <w:rFonts w:ascii="Times New Roman" w:eastAsia="Times New Roman" w:hAnsi="Times New Roman"/>
        <w:i/>
        <w:iCs/>
        <w:noProof w:val="0"/>
        <w:sz w:val="18"/>
        <w:szCs w:val="24"/>
        <w:lang w:eastAsia="es-ES"/>
      </w:rPr>
    </w:pPr>
  </w:p>
  <w:p w:rsidR="003D1383" w:rsidRDefault="003D1383" w:rsidP="00856C07">
    <w:pPr>
      <w:tabs>
        <w:tab w:val="center" w:pos="4252"/>
        <w:tab w:val="right" w:pos="8504"/>
      </w:tabs>
      <w:suppressAutoHyphens/>
      <w:autoSpaceDN w:val="0"/>
      <w:spacing w:after="0" w:line="240" w:lineRule="auto"/>
      <w:ind w:left="4252" w:hanging="4252"/>
      <w:jc w:val="center"/>
      <w:textAlignment w:val="baseline"/>
      <w:rPr>
        <w:rFonts w:ascii="Times New Roman" w:eastAsia="Times New Roman" w:hAnsi="Times New Roman"/>
        <w:i/>
        <w:iCs/>
        <w:noProof w:val="0"/>
        <w:sz w:val="18"/>
        <w:szCs w:val="24"/>
        <w:lang w:eastAsia="es-ES"/>
      </w:rPr>
    </w:pPr>
  </w:p>
  <w:p w:rsidR="003D1383" w:rsidRPr="00856C07" w:rsidRDefault="003D1383" w:rsidP="00856C07">
    <w:pPr>
      <w:tabs>
        <w:tab w:val="center" w:pos="4252"/>
        <w:tab w:val="right" w:pos="8504"/>
      </w:tabs>
      <w:suppressAutoHyphens/>
      <w:autoSpaceDN w:val="0"/>
      <w:spacing w:after="0" w:line="240" w:lineRule="auto"/>
      <w:ind w:left="4252" w:hanging="4252"/>
      <w:jc w:val="center"/>
      <w:textAlignment w:val="baseline"/>
      <w:rPr>
        <w:rFonts w:ascii="Times New Roman" w:eastAsia="Times New Roman" w:hAnsi="Times New Roman"/>
        <w:noProof w:val="0"/>
        <w:sz w:val="24"/>
        <w:szCs w:val="24"/>
        <w:lang w:eastAsia="es-ES"/>
      </w:rPr>
    </w:pPr>
    <w:r w:rsidRPr="00856C07">
      <w:rPr>
        <w:rFonts w:ascii="Times New Roman" w:eastAsia="Times New Roman" w:hAnsi="Times New Roman"/>
        <w:i/>
        <w:iCs/>
        <w:noProof w:val="0"/>
        <w:sz w:val="18"/>
        <w:szCs w:val="24"/>
        <w:lang w:eastAsia="es-ES"/>
      </w:rPr>
      <w:t>_____________________________________________________________________________</w:t>
    </w:r>
  </w:p>
  <w:p w:rsidR="003D1383" w:rsidRPr="00856C07" w:rsidRDefault="003D1383" w:rsidP="00856C07">
    <w:pPr>
      <w:tabs>
        <w:tab w:val="center" w:pos="4252"/>
        <w:tab w:val="right" w:pos="8504"/>
      </w:tabs>
      <w:suppressAutoHyphens/>
      <w:autoSpaceDN w:val="0"/>
      <w:spacing w:after="0" w:line="240" w:lineRule="auto"/>
      <w:jc w:val="center"/>
      <w:textAlignment w:val="baseline"/>
      <w:rPr>
        <w:rFonts w:ascii="Times New Roman" w:eastAsia="Times New Roman" w:hAnsi="Times New Roman"/>
        <w:bCs/>
        <w:iCs/>
        <w:noProof w:val="0"/>
        <w:sz w:val="20"/>
        <w:szCs w:val="24"/>
        <w:lang w:eastAsia="es-ES"/>
      </w:rPr>
    </w:pPr>
    <w:r w:rsidRPr="00856C07">
      <w:rPr>
        <w:rFonts w:ascii="Times New Roman" w:eastAsia="Times New Roman" w:hAnsi="Times New Roman"/>
        <w:bCs/>
        <w:iCs/>
        <w:noProof w:val="0"/>
        <w:sz w:val="20"/>
        <w:szCs w:val="24"/>
        <w:lang w:eastAsia="es-ES"/>
      </w:rPr>
      <w:t>Popayán © Edificio C.A.M.  Carrera 6 Nº 4-21, Código Postal 190003</w:t>
    </w:r>
  </w:p>
  <w:p w:rsidR="003D1383" w:rsidRPr="00856C07" w:rsidRDefault="003D1383" w:rsidP="00856C07">
    <w:pPr>
      <w:tabs>
        <w:tab w:val="center" w:pos="4252"/>
        <w:tab w:val="right" w:pos="8504"/>
      </w:tabs>
      <w:suppressAutoHyphens/>
      <w:autoSpaceDN w:val="0"/>
      <w:spacing w:after="0" w:line="240" w:lineRule="auto"/>
      <w:jc w:val="center"/>
      <w:textAlignment w:val="baseline"/>
      <w:rPr>
        <w:rFonts w:ascii="Times New Roman" w:eastAsia="Times New Roman" w:hAnsi="Times New Roman"/>
        <w:noProof w:val="0"/>
        <w:sz w:val="40"/>
        <w:szCs w:val="24"/>
        <w:lang w:eastAsia="es-ES"/>
      </w:rPr>
    </w:pPr>
    <w:r w:rsidRPr="00856C07">
      <w:rPr>
        <w:rFonts w:ascii="Times New Roman" w:eastAsia="Times New Roman" w:hAnsi="Times New Roman"/>
        <w:bCs/>
        <w:iCs/>
        <w:noProof w:val="0"/>
        <w:color w:val="0000FF"/>
        <w:sz w:val="28"/>
        <w:szCs w:val="24"/>
        <w:u w:val="single"/>
        <w:lang w:val="pt-BR" w:eastAsia="es-ES"/>
      </w:rPr>
      <w:t>www.popayan.gov.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05C" w:rsidRDefault="00D8105C" w:rsidP="0093064D">
      <w:pPr>
        <w:spacing w:after="0" w:line="240" w:lineRule="auto"/>
      </w:pPr>
      <w:r>
        <w:separator/>
      </w:r>
    </w:p>
  </w:footnote>
  <w:footnote w:type="continuationSeparator" w:id="0">
    <w:p w:rsidR="00D8105C" w:rsidRDefault="00D8105C" w:rsidP="009306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383" w:rsidRDefault="003D1383">
    <w:pPr>
      <w:pStyle w:val="Encabezado"/>
    </w:pPr>
    <w:r>
      <w:rPr>
        <w:noProof/>
        <w:lang w:eastAsia="es-CO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FEF1BEF" wp14:editId="330F6C8D">
              <wp:simplePos x="0" y="0"/>
              <wp:positionH relativeFrom="column">
                <wp:posOffset>3810</wp:posOffset>
              </wp:positionH>
              <wp:positionV relativeFrom="paragraph">
                <wp:posOffset>-80010</wp:posOffset>
              </wp:positionV>
              <wp:extent cx="5953125" cy="762000"/>
              <wp:effectExtent l="0" t="0" r="9525" b="0"/>
              <wp:wrapTopAndBottom/>
              <wp:docPr id="2" name="2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53125" cy="762000"/>
                        <a:chOff x="0" y="0"/>
                        <a:chExt cx="5953125" cy="762000"/>
                      </a:xfrm>
                    </wpg:grpSpPr>
                    <pic:pic xmlns:pic="http://schemas.openxmlformats.org/drawingml/2006/picture">
                      <pic:nvPicPr>
                        <pic:cNvPr id="5" name="Imagen 5" descr="line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050" y="723900"/>
                          <a:ext cx="5934075" cy="3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Imagen 4" descr="slogan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1975" y="200025"/>
                          <a:ext cx="172402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Imagen 3" descr="escudo 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6BC3B194" id="2 Grupo" o:spid="_x0000_s1026" style="position:absolute;margin-left:.3pt;margin-top:-6.3pt;width:468.75pt;height:60pt;z-index:251661312" coordsize="59531,76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5" o:spid="_x0000_s1027" type="#_x0000_t75" alt="linea" style="position:absolute;left:190;top:7239;width:59341;height: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mpC7TCAAAA2gAAAA8AAABkcnMvZG93bnJldi54bWxEj0FrAjEUhO+C/yE8wZtmFbSyNYoWCpZ6&#10;qXro8ZG87i7dvGyTdF399UYQPA4z3wyzXHe2Fi35UDlWMBlnIIi1MxUXCk7H99ECRIjIBmvHpOBC&#10;Adarfm+JuXFn/qL2EAuRSjjkqKCMscmlDLoki2HsGuLk/ThvMSbpC2k8nlO5reU0y+bSYsVpocSG&#10;3krSv4d/q2B29Z/tFPXsetl8vGy//3S1j3ulhoNu8woiUhef4Qe9M4mD+5V0A+TqB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ZqQu0wgAAANoAAAAPAAAAAAAAAAAAAAAAAJ8C&#10;AABkcnMvZG93bnJldi54bWxQSwUGAAAAAAQABAD3AAAAjgMAAAAA&#10;">
                <v:imagedata r:id="rId4" o:title="linea"/>
                <v:path arrowok="t"/>
              </v:shape>
              <v:shape id="Imagen 4" o:spid="_x0000_s1028" type="#_x0000_t75" alt="slogan" style="position:absolute;left:5619;top:2000;width:17241;height:5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8JUyzDAAAA2gAAAA8AAABkcnMvZG93bnJldi54bWxEj0FrwkAUhO8F/8PyhN7qRhtCja4SBCGQ&#10;XqIeenxkn0kw+zZk1xj/vVso9DjMzDfMdj+ZTow0uNayguUiAkFcWd1yreByPn58gXAeWWNnmRQ8&#10;ycF+N3vbYqrtg0saT74WAcIuRQWN930qpasaMugWticO3tUOBn2QQy31gI8AN51cRVEiDbYcFhrs&#10;6dBQdTvdjYLRX4rD+sd8Zt9xkhdV2WXHeKnU+3zKNiA8Tf4//NfOtYIYfq+EGyB3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wlTLMMAAADaAAAADwAAAAAAAAAAAAAAAACf&#10;AgAAZHJzL2Rvd25yZXYueG1sUEsFBgAAAAAEAAQA9wAAAI8DAAAAAA==&#10;">
                <v:imagedata r:id="rId5" o:title="slogan"/>
                <v:path arrowok="t"/>
              </v:shape>
              <v:shape id="Imagen 3" o:spid="_x0000_s1029" type="#_x0000_t75" alt="escudo " style="position:absolute;width:5048;height:6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Js0qfGAAAA2gAAAA8AAABkcnMvZG93bnJldi54bWxEj91qwkAUhO8LfYflFLwR3WihSnSVVpG2&#10;CBV/sLeH7GkSkj0bs6tJ3t4tFHo5zMw3zHzZmlLcqHa5ZQWjYQSCOLE651TB6bgZTEE4j6yxtEwK&#10;OnKwXDw+zDHWtuE93Q4+FQHCLkYFmfdVLKVLMjLohrYiDt6PrQ36IOtU6hqbADelHEfRizSYc1jI&#10;sKJVRklxuBoFzbow/d1ksk2++5fu7f1rdS4+O6V6T+3rDISn1v+H/9ofWsEz/F4JN0Au7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MmzSp8YAAADaAAAADwAAAAAAAAAAAAAA&#10;AACfAgAAZHJzL2Rvd25yZXYueG1sUEsFBgAAAAAEAAQA9wAAAJIDAAAAAA==&#10;">
                <v:imagedata r:id="rId6" o:title="escudo "/>
                <v:path arrowok="t"/>
              </v:shape>
              <w10:wrap type="topAndBottom"/>
            </v:group>
          </w:pict>
        </mc:Fallback>
      </mc:AlternateContent>
    </w:r>
  </w:p>
  <w:p w:rsidR="003D1383" w:rsidRDefault="003D1383">
    <w:pPr>
      <w:pStyle w:val="Encabezado"/>
    </w:pPr>
  </w:p>
  <w:p w:rsidR="003D1383" w:rsidRDefault="003D1383">
    <w:pPr>
      <w:pStyle w:val="Encabezado"/>
    </w:pPr>
  </w:p>
  <w:p w:rsidR="003D1383" w:rsidRDefault="003D1383">
    <w:pPr>
      <w:pStyle w:val="Encabezado"/>
    </w:pPr>
  </w:p>
  <w:p w:rsidR="003D1383" w:rsidRDefault="003D138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64D"/>
    <w:rsid w:val="00004BFC"/>
    <w:rsid w:val="00011EB8"/>
    <w:rsid w:val="00017058"/>
    <w:rsid w:val="000173E1"/>
    <w:rsid w:val="00020EDA"/>
    <w:rsid w:val="000222BB"/>
    <w:rsid w:val="000223A6"/>
    <w:rsid w:val="00026D6B"/>
    <w:rsid w:val="00031705"/>
    <w:rsid w:val="0003330C"/>
    <w:rsid w:val="00033C2A"/>
    <w:rsid w:val="00035776"/>
    <w:rsid w:val="000407B5"/>
    <w:rsid w:val="0004275C"/>
    <w:rsid w:val="00045CF6"/>
    <w:rsid w:val="00046750"/>
    <w:rsid w:val="000525A1"/>
    <w:rsid w:val="00056BE8"/>
    <w:rsid w:val="00061148"/>
    <w:rsid w:val="00064440"/>
    <w:rsid w:val="00067F0E"/>
    <w:rsid w:val="00071ADB"/>
    <w:rsid w:val="00073C8F"/>
    <w:rsid w:val="00077E35"/>
    <w:rsid w:val="00081122"/>
    <w:rsid w:val="000843EB"/>
    <w:rsid w:val="000848E1"/>
    <w:rsid w:val="00084901"/>
    <w:rsid w:val="00084C60"/>
    <w:rsid w:val="000861FC"/>
    <w:rsid w:val="00086AC4"/>
    <w:rsid w:val="00087278"/>
    <w:rsid w:val="000950B5"/>
    <w:rsid w:val="000A0E0F"/>
    <w:rsid w:val="000A1C7B"/>
    <w:rsid w:val="000B44AC"/>
    <w:rsid w:val="000C0724"/>
    <w:rsid w:val="000C1555"/>
    <w:rsid w:val="000C15CF"/>
    <w:rsid w:val="000C2EF4"/>
    <w:rsid w:val="000C600F"/>
    <w:rsid w:val="000C6D9C"/>
    <w:rsid w:val="000C7DD6"/>
    <w:rsid w:val="000D22A9"/>
    <w:rsid w:val="000D371F"/>
    <w:rsid w:val="000D5296"/>
    <w:rsid w:val="000D5F68"/>
    <w:rsid w:val="000D62C1"/>
    <w:rsid w:val="000D65FF"/>
    <w:rsid w:val="000E14D3"/>
    <w:rsid w:val="000E234C"/>
    <w:rsid w:val="000E7D15"/>
    <w:rsid w:val="000F0434"/>
    <w:rsid w:val="000F6FDB"/>
    <w:rsid w:val="001021D9"/>
    <w:rsid w:val="00102B17"/>
    <w:rsid w:val="00102B1E"/>
    <w:rsid w:val="00104E7E"/>
    <w:rsid w:val="001148AD"/>
    <w:rsid w:val="00121A01"/>
    <w:rsid w:val="001334F1"/>
    <w:rsid w:val="00133E88"/>
    <w:rsid w:val="00134251"/>
    <w:rsid w:val="001405CA"/>
    <w:rsid w:val="00143CD2"/>
    <w:rsid w:val="00145DF4"/>
    <w:rsid w:val="00146B14"/>
    <w:rsid w:val="001475FF"/>
    <w:rsid w:val="00147828"/>
    <w:rsid w:val="0015159C"/>
    <w:rsid w:val="0015247F"/>
    <w:rsid w:val="00153FC3"/>
    <w:rsid w:val="0016661B"/>
    <w:rsid w:val="001700AB"/>
    <w:rsid w:val="00171CEE"/>
    <w:rsid w:val="00177D77"/>
    <w:rsid w:val="00181336"/>
    <w:rsid w:val="00185504"/>
    <w:rsid w:val="0019664B"/>
    <w:rsid w:val="00197F83"/>
    <w:rsid w:val="001A0EB2"/>
    <w:rsid w:val="001A131A"/>
    <w:rsid w:val="001A6E82"/>
    <w:rsid w:val="001B2AE6"/>
    <w:rsid w:val="001B41A5"/>
    <w:rsid w:val="001C5EC6"/>
    <w:rsid w:val="001D284A"/>
    <w:rsid w:val="001D3FC6"/>
    <w:rsid w:val="001E03E2"/>
    <w:rsid w:val="001E0703"/>
    <w:rsid w:val="001E4702"/>
    <w:rsid w:val="001F04AA"/>
    <w:rsid w:val="001F10F9"/>
    <w:rsid w:val="001F1573"/>
    <w:rsid w:val="001F18D2"/>
    <w:rsid w:val="001F1E32"/>
    <w:rsid w:val="001F2D69"/>
    <w:rsid w:val="001F5AE5"/>
    <w:rsid w:val="002005B0"/>
    <w:rsid w:val="00205D9F"/>
    <w:rsid w:val="00205EE9"/>
    <w:rsid w:val="002271BE"/>
    <w:rsid w:val="00233699"/>
    <w:rsid w:val="00234674"/>
    <w:rsid w:val="00236D99"/>
    <w:rsid w:val="00241C63"/>
    <w:rsid w:val="00243137"/>
    <w:rsid w:val="00244F7E"/>
    <w:rsid w:val="00253AB9"/>
    <w:rsid w:val="0025420F"/>
    <w:rsid w:val="0026184D"/>
    <w:rsid w:val="00266D6F"/>
    <w:rsid w:val="0027173C"/>
    <w:rsid w:val="00296E2B"/>
    <w:rsid w:val="002A1D3A"/>
    <w:rsid w:val="002A4709"/>
    <w:rsid w:val="002A57B3"/>
    <w:rsid w:val="002A58FB"/>
    <w:rsid w:val="002B285A"/>
    <w:rsid w:val="002B4EAF"/>
    <w:rsid w:val="002C01F6"/>
    <w:rsid w:val="002C047F"/>
    <w:rsid w:val="002C281F"/>
    <w:rsid w:val="002D5351"/>
    <w:rsid w:val="002D7D86"/>
    <w:rsid w:val="002D7F71"/>
    <w:rsid w:val="002E075D"/>
    <w:rsid w:val="002E2104"/>
    <w:rsid w:val="002E303F"/>
    <w:rsid w:val="002F1808"/>
    <w:rsid w:val="002F1B1B"/>
    <w:rsid w:val="002F4A5F"/>
    <w:rsid w:val="002F6574"/>
    <w:rsid w:val="002F6E67"/>
    <w:rsid w:val="00302085"/>
    <w:rsid w:val="00304D79"/>
    <w:rsid w:val="00305236"/>
    <w:rsid w:val="00305CE0"/>
    <w:rsid w:val="0030742F"/>
    <w:rsid w:val="003121F7"/>
    <w:rsid w:val="00317577"/>
    <w:rsid w:val="003178EE"/>
    <w:rsid w:val="00320979"/>
    <w:rsid w:val="00321517"/>
    <w:rsid w:val="0032794D"/>
    <w:rsid w:val="00332926"/>
    <w:rsid w:val="00333782"/>
    <w:rsid w:val="00340989"/>
    <w:rsid w:val="00343AEB"/>
    <w:rsid w:val="0034452E"/>
    <w:rsid w:val="003501B4"/>
    <w:rsid w:val="0035754B"/>
    <w:rsid w:val="003626E3"/>
    <w:rsid w:val="003628FE"/>
    <w:rsid w:val="00364846"/>
    <w:rsid w:val="00371BC4"/>
    <w:rsid w:val="0037337F"/>
    <w:rsid w:val="003838A3"/>
    <w:rsid w:val="00383F7C"/>
    <w:rsid w:val="00384FB9"/>
    <w:rsid w:val="00387FAA"/>
    <w:rsid w:val="0039122C"/>
    <w:rsid w:val="003913FB"/>
    <w:rsid w:val="00391CC5"/>
    <w:rsid w:val="003948E3"/>
    <w:rsid w:val="0039762B"/>
    <w:rsid w:val="003A0EFD"/>
    <w:rsid w:val="003A4938"/>
    <w:rsid w:val="003A6750"/>
    <w:rsid w:val="003A6EB0"/>
    <w:rsid w:val="003B2162"/>
    <w:rsid w:val="003C40C1"/>
    <w:rsid w:val="003C4E5B"/>
    <w:rsid w:val="003C726C"/>
    <w:rsid w:val="003D1383"/>
    <w:rsid w:val="003D50AD"/>
    <w:rsid w:val="003D51A0"/>
    <w:rsid w:val="003D52C4"/>
    <w:rsid w:val="003D6763"/>
    <w:rsid w:val="003D7CA4"/>
    <w:rsid w:val="003E03BA"/>
    <w:rsid w:val="003F0228"/>
    <w:rsid w:val="0040571F"/>
    <w:rsid w:val="004134D4"/>
    <w:rsid w:val="00414AD3"/>
    <w:rsid w:val="00415890"/>
    <w:rsid w:val="00415987"/>
    <w:rsid w:val="0042134D"/>
    <w:rsid w:val="0042141F"/>
    <w:rsid w:val="004241E4"/>
    <w:rsid w:val="00435E15"/>
    <w:rsid w:val="004428C6"/>
    <w:rsid w:val="00447FA8"/>
    <w:rsid w:val="0045164B"/>
    <w:rsid w:val="004516D7"/>
    <w:rsid w:val="00452B40"/>
    <w:rsid w:val="00454FB3"/>
    <w:rsid w:val="00455519"/>
    <w:rsid w:val="0045555D"/>
    <w:rsid w:val="004613F2"/>
    <w:rsid w:val="004628B2"/>
    <w:rsid w:val="0046494B"/>
    <w:rsid w:val="004662E4"/>
    <w:rsid w:val="00466AE9"/>
    <w:rsid w:val="00467ED6"/>
    <w:rsid w:val="00476CF9"/>
    <w:rsid w:val="00482626"/>
    <w:rsid w:val="00482C8D"/>
    <w:rsid w:val="004836EE"/>
    <w:rsid w:val="004912CB"/>
    <w:rsid w:val="004951C7"/>
    <w:rsid w:val="00495653"/>
    <w:rsid w:val="00495F72"/>
    <w:rsid w:val="004A0926"/>
    <w:rsid w:val="004A7FA4"/>
    <w:rsid w:val="004B3A9F"/>
    <w:rsid w:val="004B4C4C"/>
    <w:rsid w:val="004B6339"/>
    <w:rsid w:val="004C272A"/>
    <w:rsid w:val="004C37D1"/>
    <w:rsid w:val="004D4F5E"/>
    <w:rsid w:val="004D6502"/>
    <w:rsid w:val="004D6715"/>
    <w:rsid w:val="004E23C6"/>
    <w:rsid w:val="004E3E52"/>
    <w:rsid w:val="004E40D9"/>
    <w:rsid w:val="004E60DD"/>
    <w:rsid w:val="004F45EB"/>
    <w:rsid w:val="004F6A5E"/>
    <w:rsid w:val="005005E9"/>
    <w:rsid w:val="005008A8"/>
    <w:rsid w:val="00500DD0"/>
    <w:rsid w:val="005018C4"/>
    <w:rsid w:val="005039B9"/>
    <w:rsid w:val="00507641"/>
    <w:rsid w:val="00511759"/>
    <w:rsid w:val="005134B8"/>
    <w:rsid w:val="0051525C"/>
    <w:rsid w:val="00522D0D"/>
    <w:rsid w:val="005239D5"/>
    <w:rsid w:val="00531B3D"/>
    <w:rsid w:val="00533505"/>
    <w:rsid w:val="00533DBA"/>
    <w:rsid w:val="00535549"/>
    <w:rsid w:val="00537A4B"/>
    <w:rsid w:val="00551802"/>
    <w:rsid w:val="005518A8"/>
    <w:rsid w:val="00551E05"/>
    <w:rsid w:val="00555903"/>
    <w:rsid w:val="005563D3"/>
    <w:rsid w:val="00561960"/>
    <w:rsid w:val="0057595F"/>
    <w:rsid w:val="005759D2"/>
    <w:rsid w:val="005822A9"/>
    <w:rsid w:val="005854DA"/>
    <w:rsid w:val="00585C80"/>
    <w:rsid w:val="00585F1B"/>
    <w:rsid w:val="00587FA6"/>
    <w:rsid w:val="005B23A7"/>
    <w:rsid w:val="005B5041"/>
    <w:rsid w:val="005B5B87"/>
    <w:rsid w:val="005B6BC5"/>
    <w:rsid w:val="005D1E39"/>
    <w:rsid w:val="005E2912"/>
    <w:rsid w:val="005E4756"/>
    <w:rsid w:val="005F1DA9"/>
    <w:rsid w:val="0060041E"/>
    <w:rsid w:val="0060507A"/>
    <w:rsid w:val="00622B11"/>
    <w:rsid w:val="00623373"/>
    <w:rsid w:val="0062442A"/>
    <w:rsid w:val="0062541F"/>
    <w:rsid w:val="0063169B"/>
    <w:rsid w:val="00636445"/>
    <w:rsid w:val="00641333"/>
    <w:rsid w:val="00646EC7"/>
    <w:rsid w:val="00651F2D"/>
    <w:rsid w:val="00652234"/>
    <w:rsid w:val="00656041"/>
    <w:rsid w:val="006639EB"/>
    <w:rsid w:val="0066448F"/>
    <w:rsid w:val="00665220"/>
    <w:rsid w:val="00665C55"/>
    <w:rsid w:val="006740CE"/>
    <w:rsid w:val="00675220"/>
    <w:rsid w:val="00693192"/>
    <w:rsid w:val="006960FE"/>
    <w:rsid w:val="006A1852"/>
    <w:rsid w:val="006A3919"/>
    <w:rsid w:val="006B268D"/>
    <w:rsid w:val="006B7560"/>
    <w:rsid w:val="006C2358"/>
    <w:rsid w:val="006C2F0C"/>
    <w:rsid w:val="006D2A2E"/>
    <w:rsid w:val="006D467D"/>
    <w:rsid w:val="006D72E8"/>
    <w:rsid w:val="006E31CB"/>
    <w:rsid w:val="006E3DFE"/>
    <w:rsid w:val="006E7E30"/>
    <w:rsid w:val="006F0538"/>
    <w:rsid w:val="006F5856"/>
    <w:rsid w:val="00700AD1"/>
    <w:rsid w:val="00703A2F"/>
    <w:rsid w:val="00715519"/>
    <w:rsid w:val="00722156"/>
    <w:rsid w:val="00722AC7"/>
    <w:rsid w:val="007242A7"/>
    <w:rsid w:val="007269A9"/>
    <w:rsid w:val="00726CFE"/>
    <w:rsid w:val="007316F9"/>
    <w:rsid w:val="00733977"/>
    <w:rsid w:val="0073677F"/>
    <w:rsid w:val="00737AFA"/>
    <w:rsid w:val="0074376B"/>
    <w:rsid w:val="00747506"/>
    <w:rsid w:val="00747C34"/>
    <w:rsid w:val="00751CDB"/>
    <w:rsid w:val="00757251"/>
    <w:rsid w:val="007577E3"/>
    <w:rsid w:val="00762E9F"/>
    <w:rsid w:val="0077318B"/>
    <w:rsid w:val="007749C2"/>
    <w:rsid w:val="007843EA"/>
    <w:rsid w:val="007862FF"/>
    <w:rsid w:val="00787568"/>
    <w:rsid w:val="007928B2"/>
    <w:rsid w:val="007930D2"/>
    <w:rsid w:val="007A28BE"/>
    <w:rsid w:val="007B096D"/>
    <w:rsid w:val="007B2104"/>
    <w:rsid w:val="007C32C4"/>
    <w:rsid w:val="007C39FF"/>
    <w:rsid w:val="007C6E4F"/>
    <w:rsid w:val="007D03EF"/>
    <w:rsid w:val="007D3122"/>
    <w:rsid w:val="007D4CAA"/>
    <w:rsid w:val="007D56B3"/>
    <w:rsid w:val="007E096F"/>
    <w:rsid w:val="007E14D4"/>
    <w:rsid w:val="007E156A"/>
    <w:rsid w:val="007E4F3A"/>
    <w:rsid w:val="007E5E75"/>
    <w:rsid w:val="007E63F6"/>
    <w:rsid w:val="007F1D55"/>
    <w:rsid w:val="007F7E3D"/>
    <w:rsid w:val="00800856"/>
    <w:rsid w:val="0080128E"/>
    <w:rsid w:val="00801C3E"/>
    <w:rsid w:val="00805F76"/>
    <w:rsid w:val="00814C6A"/>
    <w:rsid w:val="00815545"/>
    <w:rsid w:val="00816020"/>
    <w:rsid w:val="00826EBD"/>
    <w:rsid w:val="00830A3C"/>
    <w:rsid w:val="008354E4"/>
    <w:rsid w:val="00843F21"/>
    <w:rsid w:val="008449F0"/>
    <w:rsid w:val="00854B94"/>
    <w:rsid w:val="00855E0E"/>
    <w:rsid w:val="00856C07"/>
    <w:rsid w:val="00861F49"/>
    <w:rsid w:val="0086270C"/>
    <w:rsid w:val="0086424A"/>
    <w:rsid w:val="00867E88"/>
    <w:rsid w:val="00875217"/>
    <w:rsid w:val="00875D74"/>
    <w:rsid w:val="00876FB0"/>
    <w:rsid w:val="00886AD0"/>
    <w:rsid w:val="008A1821"/>
    <w:rsid w:val="008A6919"/>
    <w:rsid w:val="008B071E"/>
    <w:rsid w:val="008B314B"/>
    <w:rsid w:val="008B60AF"/>
    <w:rsid w:val="008C036C"/>
    <w:rsid w:val="008C70C1"/>
    <w:rsid w:val="008D0B94"/>
    <w:rsid w:val="008D1591"/>
    <w:rsid w:val="008D2DB6"/>
    <w:rsid w:val="008D32E4"/>
    <w:rsid w:val="008D3E15"/>
    <w:rsid w:val="008D5B7A"/>
    <w:rsid w:val="008D68F7"/>
    <w:rsid w:val="008D68FF"/>
    <w:rsid w:val="008D7D84"/>
    <w:rsid w:val="008E1995"/>
    <w:rsid w:val="008E4B71"/>
    <w:rsid w:val="008E4C7A"/>
    <w:rsid w:val="008E76D9"/>
    <w:rsid w:val="008F3536"/>
    <w:rsid w:val="008F3FCB"/>
    <w:rsid w:val="008F56E5"/>
    <w:rsid w:val="008F61A7"/>
    <w:rsid w:val="009049E6"/>
    <w:rsid w:val="00904EFE"/>
    <w:rsid w:val="00912051"/>
    <w:rsid w:val="00914BCD"/>
    <w:rsid w:val="00921630"/>
    <w:rsid w:val="0093064D"/>
    <w:rsid w:val="009306C2"/>
    <w:rsid w:val="009315FA"/>
    <w:rsid w:val="00941ED6"/>
    <w:rsid w:val="00942884"/>
    <w:rsid w:val="00944FAA"/>
    <w:rsid w:val="009467CB"/>
    <w:rsid w:val="00975747"/>
    <w:rsid w:val="009823AB"/>
    <w:rsid w:val="009825D2"/>
    <w:rsid w:val="00982D41"/>
    <w:rsid w:val="00984197"/>
    <w:rsid w:val="009940E7"/>
    <w:rsid w:val="009A1D22"/>
    <w:rsid w:val="009A2AE7"/>
    <w:rsid w:val="009B4A66"/>
    <w:rsid w:val="009B7D40"/>
    <w:rsid w:val="009C094A"/>
    <w:rsid w:val="009C3215"/>
    <w:rsid w:val="009C6C9C"/>
    <w:rsid w:val="009C7FAB"/>
    <w:rsid w:val="009D12FD"/>
    <w:rsid w:val="009D1BF7"/>
    <w:rsid w:val="009D3D90"/>
    <w:rsid w:val="009D41E8"/>
    <w:rsid w:val="009D48FB"/>
    <w:rsid w:val="009E3E03"/>
    <w:rsid w:val="009E42FA"/>
    <w:rsid w:val="009F08CB"/>
    <w:rsid w:val="009F28C4"/>
    <w:rsid w:val="009F6DC4"/>
    <w:rsid w:val="009F7F45"/>
    <w:rsid w:val="00A01884"/>
    <w:rsid w:val="00A03500"/>
    <w:rsid w:val="00A145C9"/>
    <w:rsid w:val="00A14BD1"/>
    <w:rsid w:val="00A14E89"/>
    <w:rsid w:val="00A17175"/>
    <w:rsid w:val="00A22173"/>
    <w:rsid w:val="00A222EF"/>
    <w:rsid w:val="00A22DD9"/>
    <w:rsid w:val="00A271F7"/>
    <w:rsid w:val="00A2762A"/>
    <w:rsid w:val="00A304B0"/>
    <w:rsid w:val="00A3193D"/>
    <w:rsid w:val="00A31A5E"/>
    <w:rsid w:val="00A34B29"/>
    <w:rsid w:val="00A35644"/>
    <w:rsid w:val="00A36563"/>
    <w:rsid w:val="00A44865"/>
    <w:rsid w:val="00A4776D"/>
    <w:rsid w:val="00A50B1C"/>
    <w:rsid w:val="00A572BA"/>
    <w:rsid w:val="00A65295"/>
    <w:rsid w:val="00A717B3"/>
    <w:rsid w:val="00A73582"/>
    <w:rsid w:val="00A861F1"/>
    <w:rsid w:val="00A908F0"/>
    <w:rsid w:val="00A92FB9"/>
    <w:rsid w:val="00AA02AE"/>
    <w:rsid w:val="00AA1EFB"/>
    <w:rsid w:val="00AA7A1C"/>
    <w:rsid w:val="00AB09B0"/>
    <w:rsid w:val="00AB5770"/>
    <w:rsid w:val="00AB62C0"/>
    <w:rsid w:val="00AB630D"/>
    <w:rsid w:val="00AC15B1"/>
    <w:rsid w:val="00AC1AE1"/>
    <w:rsid w:val="00AC2CBB"/>
    <w:rsid w:val="00AD0824"/>
    <w:rsid w:val="00AD6196"/>
    <w:rsid w:val="00AE5058"/>
    <w:rsid w:val="00AE5B5F"/>
    <w:rsid w:val="00AF1C65"/>
    <w:rsid w:val="00AF4615"/>
    <w:rsid w:val="00AF5485"/>
    <w:rsid w:val="00B0017B"/>
    <w:rsid w:val="00B012E3"/>
    <w:rsid w:val="00B03E0C"/>
    <w:rsid w:val="00B051D4"/>
    <w:rsid w:val="00B05367"/>
    <w:rsid w:val="00B073B0"/>
    <w:rsid w:val="00B11BBF"/>
    <w:rsid w:val="00B15D5A"/>
    <w:rsid w:val="00B166C2"/>
    <w:rsid w:val="00B17ED4"/>
    <w:rsid w:val="00B2314C"/>
    <w:rsid w:val="00B25558"/>
    <w:rsid w:val="00B32D11"/>
    <w:rsid w:val="00B36589"/>
    <w:rsid w:val="00B40602"/>
    <w:rsid w:val="00B40CB4"/>
    <w:rsid w:val="00B437C2"/>
    <w:rsid w:val="00B45FEE"/>
    <w:rsid w:val="00B46CB2"/>
    <w:rsid w:val="00B521EA"/>
    <w:rsid w:val="00B563B6"/>
    <w:rsid w:val="00B60CB1"/>
    <w:rsid w:val="00B60F98"/>
    <w:rsid w:val="00B6378B"/>
    <w:rsid w:val="00B63E81"/>
    <w:rsid w:val="00B70ED0"/>
    <w:rsid w:val="00B73344"/>
    <w:rsid w:val="00B80C9A"/>
    <w:rsid w:val="00B8177C"/>
    <w:rsid w:val="00B833F8"/>
    <w:rsid w:val="00B83D8A"/>
    <w:rsid w:val="00B841AE"/>
    <w:rsid w:val="00B845CD"/>
    <w:rsid w:val="00B9242D"/>
    <w:rsid w:val="00B9317D"/>
    <w:rsid w:val="00B95B13"/>
    <w:rsid w:val="00B967EA"/>
    <w:rsid w:val="00B97744"/>
    <w:rsid w:val="00B97850"/>
    <w:rsid w:val="00BA05C0"/>
    <w:rsid w:val="00BA22A1"/>
    <w:rsid w:val="00BA4520"/>
    <w:rsid w:val="00BB1D94"/>
    <w:rsid w:val="00BD4385"/>
    <w:rsid w:val="00BD5DCB"/>
    <w:rsid w:val="00BE47FC"/>
    <w:rsid w:val="00BE7CDB"/>
    <w:rsid w:val="00BF7B97"/>
    <w:rsid w:val="00C0066D"/>
    <w:rsid w:val="00C03CFB"/>
    <w:rsid w:val="00C115D8"/>
    <w:rsid w:val="00C11B94"/>
    <w:rsid w:val="00C26017"/>
    <w:rsid w:val="00C32D11"/>
    <w:rsid w:val="00C338FD"/>
    <w:rsid w:val="00C35331"/>
    <w:rsid w:val="00C356FC"/>
    <w:rsid w:val="00C35B24"/>
    <w:rsid w:val="00C401B7"/>
    <w:rsid w:val="00C4451B"/>
    <w:rsid w:val="00C44D1D"/>
    <w:rsid w:val="00C47083"/>
    <w:rsid w:val="00C50263"/>
    <w:rsid w:val="00C50CEA"/>
    <w:rsid w:val="00C538B9"/>
    <w:rsid w:val="00C60239"/>
    <w:rsid w:val="00C60732"/>
    <w:rsid w:val="00C61E1F"/>
    <w:rsid w:val="00C7126C"/>
    <w:rsid w:val="00C82F34"/>
    <w:rsid w:val="00C83EEC"/>
    <w:rsid w:val="00C866F8"/>
    <w:rsid w:val="00C86A93"/>
    <w:rsid w:val="00C90AD5"/>
    <w:rsid w:val="00C97683"/>
    <w:rsid w:val="00CA393E"/>
    <w:rsid w:val="00CA5E72"/>
    <w:rsid w:val="00CB2447"/>
    <w:rsid w:val="00CC03EE"/>
    <w:rsid w:val="00CC190F"/>
    <w:rsid w:val="00CC31F5"/>
    <w:rsid w:val="00CC5573"/>
    <w:rsid w:val="00CC67A0"/>
    <w:rsid w:val="00CD02F4"/>
    <w:rsid w:val="00CD6B43"/>
    <w:rsid w:val="00CD6D65"/>
    <w:rsid w:val="00CE2CC6"/>
    <w:rsid w:val="00CE415E"/>
    <w:rsid w:val="00CE527F"/>
    <w:rsid w:val="00CF050A"/>
    <w:rsid w:val="00CF054C"/>
    <w:rsid w:val="00CF6956"/>
    <w:rsid w:val="00CF6D7C"/>
    <w:rsid w:val="00D03AC6"/>
    <w:rsid w:val="00D04339"/>
    <w:rsid w:val="00D0452D"/>
    <w:rsid w:val="00D12413"/>
    <w:rsid w:val="00D14B1C"/>
    <w:rsid w:val="00D16C59"/>
    <w:rsid w:val="00D27D47"/>
    <w:rsid w:val="00D32511"/>
    <w:rsid w:val="00D32D06"/>
    <w:rsid w:val="00D37FF3"/>
    <w:rsid w:val="00D41809"/>
    <w:rsid w:val="00D4240B"/>
    <w:rsid w:val="00D4371D"/>
    <w:rsid w:val="00D44AE9"/>
    <w:rsid w:val="00D47845"/>
    <w:rsid w:val="00D47B25"/>
    <w:rsid w:val="00D55DA2"/>
    <w:rsid w:val="00D57243"/>
    <w:rsid w:val="00D6356C"/>
    <w:rsid w:val="00D70AE9"/>
    <w:rsid w:val="00D71803"/>
    <w:rsid w:val="00D745A4"/>
    <w:rsid w:val="00D7581D"/>
    <w:rsid w:val="00D8105C"/>
    <w:rsid w:val="00D84FD5"/>
    <w:rsid w:val="00D9461F"/>
    <w:rsid w:val="00D9664C"/>
    <w:rsid w:val="00D97ED9"/>
    <w:rsid w:val="00DA2650"/>
    <w:rsid w:val="00DA2E0B"/>
    <w:rsid w:val="00DB1FD3"/>
    <w:rsid w:val="00DB38B2"/>
    <w:rsid w:val="00DB40B2"/>
    <w:rsid w:val="00DC4AA6"/>
    <w:rsid w:val="00DC6BBA"/>
    <w:rsid w:val="00DC729D"/>
    <w:rsid w:val="00DD0B14"/>
    <w:rsid w:val="00DD3A10"/>
    <w:rsid w:val="00DD5C2E"/>
    <w:rsid w:val="00DE081F"/>
    <w:rsid w:val="00DE1CA2"/>
    <w:rsid w:val="00DE3CBB"/>
    <w:rsid w:val="00DE580C"/>
    <w:rsid w:val="00DE5858"/>
    <w:rsid w:val="00DE5FF8"/>
    <w:rsid w:val="00DF6DF6"/>
    <w:rsid w:val="00E0450B"/>
    <w:rsid w:val="00E07F9F"/>
    <w:rsid w:val="00E10643"/>
    <w:rsid w:val="00E153AE"/>
    <w:rsid w:val="00E31686"/>
    <w:rsid w:val="00E36252"/>
    <w:rsid w:val="00E37550"/>
    <w:rsid w:val="00E37C9F"/>
    <w:rsid w:val="00E4101E"/>
    <w:rsid w:val="00E43C33"/>
    <w:rsid w:val="00E708D5"/>
    <w:rsid w:val="00E7777F"/>
    <w:rsid w:val="00E83F2F"/>
    <w:rsid w:val="00E8625E"/>
    <w:rsid w:val="00EA4FD7"/>
    <w:rsid w:val="00EB4865"/>
    <w:rsid w:val="00ED012E"/>
    <w:rsid w:val="00ED15AC"/>
    <w:rsid w:val="00ED40D6"/>
    <w:rsid w:val="00ED480B"/>
    <w:rsid w:val="00EE220B"/>
    <w:rsid w:val="00EE24D5"/>
    <w:rsid w:val="00EE349A"/>
    <w:rsid w:val="00EE68EC"/>
    <w:rsid w:val="00EF3CA6"/>
    <w:rsid w:val="00EF4782"/>
    <w:rsid w:val="00EF75B0"/>
    <w:rsid w:val="00F0322F"/>
    <w:rsid w:val="00F077AB"/>
    <w:rsid w:val="00F07A4B"/>
    <w:rsid w:val="00F118C7"/>
    <w:rsid w:val="00F15B4F"/>
    <w:rsid w:val="00F162F7"/>
    <w:rsid w:val="00F200F4"/>
    <w:rsid w:val="00F217D1"/>
    <w:rsid w:val="00F23D15"/>
    <w:rsid w:val="00F2459E"/>
    <w:rsid w:val="00F260FD"/>
    <w:rsid w:val="00F27B23"/>
    <w:rsid w:val="00F3320A"/>
    <w:rsid w:val="00F35F68"/>
    <w:rsid w:val="00F53575"/>
    <w:rsid w:val="00F5431F"/>
    <w:rsid w:val="00F547EC"/>
    <w:rsid w:val="00F63574"/>
    <w:rsid w:val="00F66619"/>
    <w:rsid w:val="00F70F20"/>
    <w:rsid w:val="00F727BC"/>
    <w:rsid w:val="00F754CF"/>
    <w:rsid w:val="00F80F8A"/>
    <w:rsid w:val="00F830BF"/>
    <w:rsid w:val="00F84ACC"/>
    <w:rsid w:val="00F84E80"/>
    <w:rsid w:val="00F9452F"/>
    <w:rsid w:val="00F9598A"/>
    <w:rsid w:val="00FA0669"/>
    <w:rsid w:val="00FA0CA5"/>
    <w:rsid w:val="00FA0F66"/>
    <w:rsid w:val="00FA7E6D"/>
    <w:rsid w:val="00FB24AC"/>
    <w:rsid w:val="00FC10EB"/>
    <w:rsid w:val="00FC21C1"/>
    <w:rsid w:val="00FC4455"/>
    <w:rsid w:val="00FC5431"/>
    <w:rsid w:val="00FC76C4"/>
    <w:rsid w:val="00FD0D7D"/>
    <w:rsid w:val="00FD1393"/>
    <w:rsid w:val="00FD29E3"/>
    <w:rsid w:val="00FD392C"/>
    <w:rsid w:val="00FE1D39"/>
    <w:rsid w:val="00FE7B94"/>
    <w:rsid w:val="00FE7D56"/>
    <w:rsid w:val="00FF3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64D"/>
    <w:rPr>
      <w:rFonts w:ascii="Calibri" w:eastAsia="Calibri" w:hAnsi="Calibri" w:cs="Times New Roman"/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064D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noProof w:val="0"/>
    </w:rPr>
  </w:style>
  <w:style w:type="character" w:customStyle="1" w:styleId="EncabezadoCar">
    <w:name w:val="Encabezado Car"/>
    <w:basedOn w:val="Fuentedeprrafopredeter"/>
    <w:link w:val="Encabezado"/>
    <w:uiPriority w:val="99"/>
    <w:rsid w:val="0093064D"/>
  </w:style>
  <w:style w:type="paragraph" w:styleId="Piedepgina">
    <w:name w:val="footer"/>
    <w:basedOn w:val="Normal"/>
    <w:link w:val="PiedepginaCar"/>
    <w:uiPriority w:val="99"/>
    <w:unhideWhenUsed/>
    <w:rsid w:val="0093064D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noProof w:val="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3064D"/>
  </w:style>
  <w:style w:type="paragraph" w:customStyle="1" w:styleId="Estilo">
    <w:name w:val="Estilo"/>
    <w:rsid w:val="0093064D"/>
    <w:pPr>
      <w:widowControl w:val="0"/>
      <w:suppressAutoHyphens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0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064D"/>
    <w:rPr>
      <w:rFonts w:ascii="Tahoma" w:eastAsia="Calibri" w:hAnsi="Tahoma" w:cs="Tahoma"/>
      <w:noProof/>
      <w:sz w:val="16"/>
      <w:szCs w:val="16"/>
    </w:rPr>
  </w:style>
  <w:style w:type="paragraph" w:styleId="Sinespaciado">
    <w:name w:val="No Spacing"/>
    <w:uiPriority w:val="1"/>
    <w:qFormat/>
    <w:rsid w:val="0093064D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B83D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64D"/>
    <w:rPr>
      <w:rFonts w:ascii="Calibri" w:eastAsia="Calibri" w:hAnsi="Calibri" w:cs="Times New Roman"/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064D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noProof w:val="0"/>
    </w:rPr>
  </w:style>
  <w:style w:type="character" w:customStyle="1" w:styleId="EncabezadoCar">
    <w:name w:val="Encabezado Car"/>
    <w:basedOn w:val="Fuentedeprrafopredeter"/>
    <w:link w:val="Encabezado"/>
    <w:uiPriority w:val="99"/>
    <w:rsid w:val="0093064D"/>
  </w:style>
  <w:style w:type="paragraph" w:styleId="Piedepgina">
    <w:name w:val="footer"/>
    <w:basedOn w:val="Normal"/>
    <w:link w:val="PiedepginaCar"/>
    <w:uiPriority w:val="99"/>
    <w:unhideWhenUsed/>
    <w:rsid w:val="0093064D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noProof w:val="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3064D"/>
  </w:style>
  <w:style w:type="paragraph" w:customStyle="1" w:styleId="Estilo">
    <w:name w:val="Estilo"/>
    <w:rsid w:val="0093064D"/>
    <w:pPr>
      <w:widowControl w:val="0"/>
      <w:suppressAutoHyphens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0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064D"/>
    <w:rPr>
      <w:rFonts w:ascii="Tahoma" w:eastAsia="Calibri" w:hAnsi="Tahoma" w:cs="Tahoma"/>
      <w:noProof/>
      <w:sz w:val="16"/>
      <w:szCs w:val="16"/>
    </w:rPr>
  </w:style>
  <w:style w:type="paragraph" w:styleId="Sinespaciado">
    <w:name w:val="No Spacing"/>
    <w:uiPriority w:val="1"/>
    <w:qFormat/>
    <w:rsid w:val="0093064D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B83D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8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90.jpeg"/><Relationship Id="rId1" Type="http://schemas.openxmlformats.org/officeDocument/2006/relationships/image" Target="media/image10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jpeg"/><Relationship Id="rId2" Type="http://schemas.openxmlformats.org/officeDocument/2006/relationships/image" Target="media/image8.jpeg"/><Relationship Id="rId1" Type="http://schemas.openxmlformats.org/officeDocument/2006/relationships/image" Target="media/image7.jpeg"/><Relationship Id="rId6" Type="http://schemas.openxmlformats.org/officeDocument/2006/relationships/image" Target="media/image70.jpeg"/><Relationship Id="rId5" Type="http://schemas.openxmlformats.org/officeDocument/2006/relationships/image" Target="media/image60.jpeg"/><Relationship Id="rId4" Type="http://schemas.openxmlformats.org/officeDocument/2006/relationships/image" Target="media/image5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48347-CA8C-41AF-90E6-D9F0D3CD5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5</Pages>
  <Words>1000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alexandra dominguez quiñones</dc:creator>
  <cp:lastModifiedBy>alexandra dominguez quiñones</cp:lastModifiedBy>
  <cp:revision>100</cp:revision>
  <cp:lastPrinted>2014-03-31T14:50:00Z</cp:lastPrinted>
  <dcterms:created xsi:type="dcterms:W3CDTF">2014-06-09T17:39:00Z</dcterms:created>
  <dcterms:modified xsi:type="dcterms:W3CDTF">2014-06-24T17:46:00Z</dcterms:modified>
</cp:coreProperties>
</file>